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E258" w14:textId="2CA7504E" w:rsidR="00725139" w:rsidRDefault="00414052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>
        <w:rPr>
          <w:rFonts w:ascii="Arial" w:eastAsia="Times New Roman" w:hAnsi="Arial" w:cs="Arial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42A7B56" wp14:editId="6B5F1F5C">
                <wp:simplePos x="0" y="0"/>
                <wp:positionH relativeFrom="column">
                  <wp:posOffset>293370</wp:posOffset>
                </wp:positionH>
                <wp:positionV relativeFrom="paragraph">
                  <wp:posOffset>-584835</wp:posOffset>
                </wp:positionV>
                <wp:extent cx="5013960" cy="1165860"/>
                <wp:effectExtent l="0" t="0" r="34290" b="533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1165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0C8848" w14:textId="77777777" w:rsidR="00380611" w:rsidRDefault="00A5393B" w:rsidP="00A5393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2150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CONTOH </w:t>
                            </w:r>
                          </w:p>
                          <w:p w14:paraId="43F5DA48" w14:textId="6995633A" w:rsidR="00A5393B" w:rsidRDefault="00A5393B" w:rsidP="00A5393B">
                            <w:pPr>
                              <w:jc w:val="center"/>
                            </w:pPr>
                            <w:r w:rsidRPr="002150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FORMAT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24"/>
                              </w:rPr>
                              <w:t>NILAI KKN OLEH DOSEN PENDAMPING LAPANGAN (DPL)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7B56" id="Rectangle 4" o:spid="_x0000_s1026" style="position:absolute;left:0;text-align:left;margin-left:23.1pt;margin-top:-46.05pt;width:394.8pt;height:91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xE6wIAAHUGAAAOAAAAZHJzL2Uyb0RvYy54bWysVVFv2yAQfp+0/4B4X22nSZpYdaqqXadJ&#10;3Vatm/ZMANuoGBiQOO2v3wGJ6zbdy7Q8WHAc391993E5v9h1Em25dUKrChcnOUZcUc2Eair888fN&#10;hwVGzhPFiNSKV/iRO3yxev/uvDcln+hWS8YtAhDlyt5UuPXelFnmaMs74k604QoOa2074mFrm4xZ&#10;0gN6J7NJns+zXltmrKbcObBep0O8ivh1zan/VteOeyQrDLn5+LXxuw7fbHVOysYS0wq6T4P8QxYd&#10;EQqCDlDXxBO0seIIqhPUaqdrf0J1l+m6FpTHGqCaIn9VzX1LDI+1ADnODDS5/wdLv27vLBKswnOM&#10;FOmgRd+BNKIaydE00NMbV4LXvbmzoUBnbjV9cEjpqxa8+KW1um85YZBUEfyzFxfCxsFVtO6/aAbo&#10;ZON1ZGpX2y4AAgdoFxvyODSE7zyiYJzlxelyDn2jcFYU89kCNiEGKQ/XjXX+E9cdCosKW0g+wpPt&#10;rfPJ9eCy7w+7EVIiq/0v4dtIcYgbDx3cSQtkNBSUzFGM/EpatCUgI+mL6C03HZSUbEUefklNYAfN&#10;Jfsh2wEi5t64cZD93WAa3NJt9nAcafp2oPnBDNQMKEMwMDaH2qRQCBoH5EYoINdRIjkoILUvajhy&#10;FDKSCvVwMjmD6hDtDLg51cT6nZZi8Bti/j3zIUVAHVE0FHSU+YsAoYnXxLUJPx4lujvhYYJI0VV4&#10;EUjYdyFI8qNioABSeiJkWkMMqYKJx9mwb7feAMR9y3rERBDRZHG6hLnFBAyK00U+z5dnGBHZwISj&#10;3uI3tfOKgLdEMnvObkzAPmEiTUtSdYPjESVDprG1oyLiqwsPLT1Yv1vvoPTw+taaPcL7A70HPYdZ&#10;DYtW2yeMeph70M/fG2I5RvKzAskvi+kU3HzcTGdnE9jY8cl6fEIUBagKe+AnLq98Gq4bY0XTQqSk&#10;YKUv4d3XIr7I56ygirCB2ZakmuZwGJ7jffR6/rdY/QEAAP//AwBQSwMEFAAGAAgAAAAhAAdl12vc&#10;AAAACQEAAA8AAABkcnMvZG93bnJldi54bWxMj8FOhDAQhu8mvkMzJt52CyjIImVjTLyauOvBY5eO&#10;QJZOG1pY9OkdT3qbyXz55/vr/WpHseAUBkcK0m0CAql1ZqBOwfvxZVOCCFGT0aMjVPCFAfbN9VWt&#10;K+Mu9IbLIXaCQyhUWkEfo6+kDG2PVoet80h8+3ST1ZHXqZNm0hcOt6PMkqSQVg/EH3rt8bnH9nyY&#10;rYLX0bSl8/7hXOTp9wePC865Urc369MjiIhr/IPhV5/VoWGnk5vJBDEquC8yJhVsdlkKgoHyLucu&#10;JwW7NAfZ1PJ/g+YHAAD//wMAUEsBAi0AFAAGAAgAAAAhALaDOJL+AAAA4QEAABMAAAAAAAAAAAAA&#10;AAAAAAAAAFtDb250ZW50X1R5cGVzXS54bWxQSwECLQAUAAYACAAAACEAOP0h/9YAAACUAQAACwAA&#10;AAAAAAAAAAAAAAAvAQAAX3JlbHMvLnJlbHNQSwECLQAUAAYACAAAACEAriisROsCAAB1BgAADgAA&#10;AAAAAAAAAAAAAAAuAgAAZHJzL2Uyb0RvYy54bWxQSwECLQAUAAYACAAAACEAB2XXa9wAAAAJAQAA&#10;DwAAAAAAAAAAAAAAAABF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30C8848" w14:textId="77777777" w:rsidR="00380611" w:rsidRDefault="00A5393B" w:rsidP="00A5393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24"/>
                        </w:rPr>
                      </w:pPr>
                      <w:r w:rsidRPr="0021503B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24"/>
                        </w:rPr>
                        <w:t xml:space="preserve">CONTOH </w:t>
                      </w:r>
                    </w:p>
                    <w:p w14:paraId="43F5DA48" w14:textId="6995633A" w:rsidR="00A5393B" w:rsidRDefault="00A5393B" w:rsidP="00A5393B">
                      <w:pPr>
                        <w:jc w:val="center"/>
                      </w:pPr>
                      <w:r w:rsidRPr="0021503B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24"/>
                        </w:rPr>
                        <w:t xml:space="preserve">FORMAT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24"/>
                        </w:rPr>
                        <w:t>NILAI KKN OLEH DOSEN PENDAMPING LAPANGAN (DPL)</w:t>
                      </w:r>
                    </w:p>
                  </w:txbxContent>
                </v:textbox>
              </v:rect>
            </w:pict>
          </mc:Fallback>
        </mc:AlternateContent>
      </w:r>
    </w:p>
    <w:p w14:paraId="4B4609E2" w14:textId="3C55DE5B" w:rsidR="00554E65" w:rsidRPr="0021503B" w:rsidRDefault="00554E65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14:paraId="58F5FA9E" w14:textId="77777777" w:rsidR="00725139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Keaktifan</w:t>
      </w:r>
      <w:proofErr w:type="spellEnd"/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553F4A">
        <w:rPr>
          <w:rFonts w:ascii="Arial" w:eastAsia="Times New Roman" w:hAnsi="Arial" w:cs="Arial"/>
          <w:b/>
          <w:bCs/>
          <w:sz w:val="24"/>
          <w:szCs w:val="24"/>
        </w:rPr>
        <w:t>skor</w:t>
      </w:r>
      <w:proofErr w:type="spellEnd"/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0-100)</w:t>
      </w:r>
    </w:p>
    <w:p w14:paraId="6F9C5F3B" w14:textId="77777777"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proofErr w:type="spellEnd"/>
      <w:r w:rsidRPr="003074D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215E1">
        <w:rPr>
          <w:rFonts w:ascii="Arial" w:eastAsia="Times New Roman" w:hAnsi="Arial" w:cs="Arial"/>
          <w:bCs/>
          <w:sz w:val="24"/>
          <w:szCs w:val="24"/>
        </w:rPr>
        <w:t>Penilian</w:t>
      </w:r>
      <w:proofErr w:type="spellEnd"/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14:paraId="5CFE407C" w14:textId="77777777"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Kehadiran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Keberadaan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di Lokasi KKN</w:t>
      </w:r>
    </w:p>
    <w:p w14:paraId="20FCBE2C" w14:textId="77777777"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Pengisian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Buku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Harian</w:t>
      </w:r>
    </w:p>
    <w:p w14:paraId="1B1871C2" w14:textId="77777777"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Pengisian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Logbook/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Catatan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Aktivitas</w:t>
      </w:r>
      <w:proofErr w:type="spellEnd"/>
    </w:p>
    <w:p w14:paraId="13D0D5CD" w14:textId="77777777"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Pengisian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Matriks</w:t>
      </w:r>
      <w:proofErr w:type="spellEnd"/>
    </w:p>
    <w:p w14:paraId="4DA6E766" w14:textId="77777777" w:rsidR="003074D7" w:rsidRDefault="003074D7" w:rsidP="003074D7">
      <w:pPr>
        <w:pStyle w:val="ListParagraph"/>
        <w:numPr>
          <w:ilvl w:val="1"/>
          <w:numId w:val="25"/>
        </w:numPr>
        <w:shd w:val="clear" w:color="auto" w:fill="FFFFFF" w:themeFill="background1"/>
        <w:spacing w:after="15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Pengisian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Rekapitulasi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Pel</w:t>
      </w:r>
      <w:r w:rsidR="00D13003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ksanaan</w:t>
      </w:r>
      <w:proofErr w:type="spellEnd"/>
      <w:r w:rsidR="003B4C22">
        <w:rPr>
          <w:rFonts w:ascii="Arial" w:eastAsia="Times New Roman" w:hAnsi="Arial" w:cs="Arial"/>
          <w:bCs/>
          <w:sz w:val="24"/>
          <w:szCs w:val="24"/>
        </w:rPr>
        <w:t xml:space="preserve"> KKN</w:t>
      </w:r>
    </w:p>
    <w:p w14:paraId="17080A4D" w14:textId="77777777" w:rsidR="003074D7" w:rsidRDefault="003074D7" w:rsidP="00D215E1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09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Program/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Kegiatan</w:t>
      </w:r>
      <w:proofErr w:type="spellEnd"/>
    </w:p>
    <w:p w14:paraId="2A7FE213" w14:textId="77777777" w:rsidR="00D215E1" w:rsidRPr="00D215E1" w:rsidRDefault="00D215E1" w:rsidP="00D215E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710ABED" w14:textId="5D7DD49F" w:rsid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Kerjasama</w:t>
      </w:r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Tim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spellStart"/>
      <w:r w:rsidR="00553F4A">
        <w:rPr>
          <w:rFonts w:ascii="Arial" w:eastAsia="Times New Roman" w:hAnsi="Arial" w:cs="Arial"/>
          <w:b/>
          <w:bCs/>
          <w:sz w:val="24"/>
          <w:szCs w:val="24"/>
        </w:rPr>
        <w:t>skor</w:t>
      </w:r>
      <w:proofErr w:type="spellEnd"/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0-100)</w:t>
      </w:r>
    </w:p>
    <w:p w14:paraId="25A05F58" w14:textId="77777777" w:rsidR="003074D7" w:rsidRP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proofErr w:type="spellEnd"/>
      <w:r w:rsidR="00D215E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215E1">
        <w:rPr>
          <w:rFonts w:ascii="Arial" w:eastAsia="Times New Roman" w:hAnsi="Arial" w:cs="Arial"/>
          <w:bCs/>
          <w:sz w:val="24"/>
          <w:szCs w:val="24"/>
        </w:rPr>
        <w:t>Penilaian</w:t>
      </w:r>
      <w:proofErr w:type="spellEnd"/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14:paraId="147667F2" w14:textId="77777777"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Kemampuan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Menyusun Program</w:t>
      </w:r>
    </w:p>
    <w:p w14:paraId="1D7E7280" w14:textId="77777777"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Pengisian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Form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Survei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/Baseline</w:t>
      </w:r>
    </w:p>
    <w:p w14:paraId="16FB6C33" w14:textId="77777777"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Relevansi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Program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Keilmuan</w:t>
      </w:r>
      <w:proofErr w:type="spellEnd"/>
    </w:p>
    <w:p w14:paraId="46728FE2" w14:textId="77777777"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Peran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penyusunan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program unit/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kelompok</w:t>
      </w:r>
      <w:proofErr w:type="spellEnd"/>
    </w:p>
    <w:p w14:paraId="3406A326" w14:textId="77777777" w:rsidR="003074D7" w:rsidRDefault="00D215E1" w:rsidP="003074D7">
      <w:pPr>
        <w:pStyle w:val="ListParagraph"/>
        <w:numPr>
          <w:ilvl w:val="0"/>
          <w:numId w:val="40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Peranan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koordinasi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tokoh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masyarakat</w:t>
      </w:r>
      <w:proofErr w:type="spellEnd"/>
    </w:p>
    <w:p w14:paraId="7DADBEAB" w14:textId="77777777" w:rsidR="003074D7" w:rsidRDefault="003074D7" w:rsidP="003074D7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78AC79" w14:textId="77777777" w:rsidR="003074D7" w:rsidRPr="003074D7" w:rsidRDefault="003074D7" w:rsidP="003074D7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Nilai Program 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Laporan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Akhir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553F4A">
        <w:rPr>
          <w:rFonts w:ascii="Arial" w:eastAsia="Times New Roman" w:hAnsi="Arial" w:cs="Arial"/>
          <w:b/>
          <w:bCs/>
          <w:sz w:val="24"/>
          <w:szCs w:val="24"/>
        </w:rPr>
        <w:t>skor</w:t>
      </w:r>
      <w:proofErr w:type="spellEnd"/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0-100)</w:t>
      </w:r>
    </w:p>
    <w:p w14:paraId="697D454B" w14:textId="77777777"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Penilaian</w:t>
      </w:r>
      <w:proofErr w:type="spellEnd"/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14:paraId="05D835F3" w14:textId="77777777"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Persentase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jam Program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keilmuan</w:t>
      </w:r>
      <w:proofErr w:type="spellEnd"/>
    </w:p>
    <w:p w14:paraId="529A6DBD" w14:textId="77777777"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Persentase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jam program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tematik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/ non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tematik</w:t>
      </w:r>
      <w:proofErr w:type="spellEnd"/>
    </w:p>
    <w:p w14:paraId="0970C9EC" w14:textId="77777777" w:rsidR="00553F4A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Persentase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jam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partisipan</w:t>
      </w:r>
      <w:proofErr w:type="spellEnd"/>
    </w:p>
    <w:p w14:paraId="46FF298B" w14:textId="77777777" w:rsidR="00D215E1" w:rsidRDefault="00553F4A" w:rsidP="00D215E1">
      <w:pPr>
        <w:pStyle w:val="ListParagraph"/>
        <w:numPr>
          <w:ilvl w:val="0"/>
          <w:numId w:val="41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Ketepatan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pengumpulan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laporan</w:t>
      </w:r>
      <w:proofErr w:type="spellEnd"/>
    </w:p>
    <w:p w14:paraId="45E985EC" w14:textId="77777777" w:rsidR="00D215E1" w:rsidRDefault="00D215E1" w:rsidP="00D215E1">
      <w:pPr>
        <w:pStyle w:val="ListParagraph"/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C39311" w14:textId="45DCFC94" w:rsidR="00D215E1" w:rsidRPr="003074D7" w:rsidRDefault="00D215E1" w:rsidP="00D215E1">
      <w:pPr>
        <w:pStyle w:val="ListParagraph"/>
        <w:numPr>
          <w:ilvl w:val="0"/>
          <w:numId w:val="39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Nilai Akhir KKN (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[1+2+3]/3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Nilai Angka </w:t>
      </w:r>
      <w:proofErr w:type="spellStart"/>
      <w:r w:rsidR="00553F4A">
        <w:rPr>
          <w:rFonts w:ascii="Arial" w:eastAsia="Times New Roman" w:hAnsi="Arial" w:cs="Arial"/>
          <w:b/>
          <w:bCs/>
          <w:sz w:val="24"/>
          <w:szCs w:val="24"/>
        </w:rPr>
        <w:t>konversi</w:t>
      </w:r>
      <w:proofErr w:type="spellEnd"/>
      <w:r w:rsidR="00553F4A">
        <w:rPr>
          <w:rFonts w:ascii="Arial" w:eastAsia="Times New Roman" w:hAnsi="Arial" w:cs="Arial"/>
          <w:b/>
          <w:bCs/>
          <w:sz w:val="24"/>
          <w:szCs w:val="24"/>
        </w:rPr>
        <w:t xml:space="preserve"> Nilai Huruf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2BEDAEF8" w14:textId="77777777" w:rsidR="00D215E1" w:rsidRPr="003074D7" w:rsidRDefault="00D215E1" w:rsidP="00D215E1">
      <w:pPr>
        <w:pStyle w:val="ListParagraph"/>
        <w:shd w:val="clear" w:color="auto" w:fill="FFFFFF" w:themeFill="background1"/>
        <w:spacing w:after="15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074D7">
        <w:rPr>
          <w:rFonts w:ascii="Arial" w:eastAsia="Times New Roman" w:hAnsi="Arial" w:cs="Arial"/>
          <w:bCs/>
          <w:sz w:val="24"/>
          <w:szCs w:val="24"/>
        </w:rPr>
        <w:t>Meliputi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Penilaian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Kumulatif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dari</w:t>
      </w:r>
      <w:proofErr w:type="spellEnd"/>
      <w:r w:rsidRPr="003074D7">
        <w:rPr>
          <w:rFonts w:ascii="Arial" w:eastAsia="Times New Roman" w:hAnsi="Arial" w:cs="Arial"/>
          <w:bCs/>
          <w:sz w:val="24"/>
          <w:szCs w:val="24"/>
        </w:rPr>
        <w:t>:</w:t>
      </w:r>
    </w:p>
    <w:p w14:paraId="585E37FC" w14:textId="77777777"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Nilai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Keaktifan</w:t>
      </w:r>
      <w:proofErr w:type="spellEnd"/>
    </w:p>
    <w:p w14:paraId="31969ADC" w14:textId="77777777"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Nilai Kerjasama</w:t>
      </w:r>
    </w:p>
    <w:p w14:paraId="79BFBB5E" w14:textId="77777777" w:rsidR="00D215E1" w:rsidRDefault="00D215E1" w:rsidP="00D215E1">
      <w:pPr>
        <w:pStyle w:val="ListParagraph"/>
        <w:numPr>
          <w:ilvl w:val="0"/>
          <w:numId w:val="42"/>
        </w:num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Nilai Program dan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Laporan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Akhir</w:t>
      </w:r>
    </w:p>
    <w:p w14:paraId="4B83EFFF" w14:textId="77777777" w:rsidR="00553F4A" w:rsidRDefault="00553F4A" w:rsidP="00553F4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Tabel Interval Nilai Angka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Konversi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Nilai Huruf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718"/>
      </w:tblGrid>
      <w:tr w:rsidR="00553F4A" w14:paraId="45B5305A" w14:textId="77777777" w:rsidTr="003139C1">
        <w:tc>
          <w:tcPr>
            <w:tcW w:w="3828" w:type="dxa"/>
          </w:tcPr>
          <w:p w14:paraId="1F9AE461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Nilai Angka</w:t>
            </w:r>
            <w:r w:rsidR="00313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(Rata-rata)</w:t>
            </w:r>
          </w:p>
        </w:tc>
        <w:tc>
          <w:tcPr>
            <w:tcW w:w="2718" w:type="dxa"/>
          </w:tcPr>
          <w:p w14:paraId="14380F71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huruf</w:t>
            </w:r>
            <w:proofErr w:type="spellEnd"/>
          </w:p>
        </w:tc>
      </w:tr>
      <w:tr w:rsidR="00553F4A" w14:paraId="5A8547D3" w14:textId="77777777" w:rsidTr="003139C1">
        <w:tc>
          <w:tcPr>
            <w:tcW w:w="3828" w:type="dxa"/>
          </w:tcPr>
          <w:p w14:paraId="530CBF6A" w14:textId="77777777"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81-100</w:t>
            </w:r>
          </w:p>
        </w:tc>
        <w:tc>
          <w:tcPr>
            <w:tcW w:w="2718" w:type="dxa"/>
          </w:tcPr>
          <w:p w14:paraId="2B1833BB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553F4A" w14:paraId="7E2789B9" w14:textId="77777777" w:rsidTr="003139C1">
        <w:tc>
          <w:tcPr>
            <w:tcW w:w="3828" w:type="dxa"/>
          </w:tcPr>
          <w:p w14:paraId="46216103" w14:textId="77777777"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61-80,99</w:t>
            </w:r>
          </w:p>
        </w:tc>
        <w:tc>
          <w:tcPr>
            <w:tcW w:w="2718" w:type="dxa"/>
          </w:tcPr>
          <w:p w14:paraId="0993977F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553F4A" w14:paraId="02C4B189" w14:textId="77777777" w:rsidTr="003139C1">
        <w:tc>
          <w:tcPr>
            <w:tcW w:w="3828" w:type="dxa"/>
          </w:tcPr>
          <w:p w14:paraId="4DDB6CF3" w14:textId="77777777"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41-60,99</w:t>
            </w:r>
          </w:p>
        </w:tc>
        <w:tc>
          <w:tcPr>
            <w:tcW w:w="2718" w:type="dxa"/>
          </w:tcPr>
          <w:p w14:paraId="75EF9219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553F4A" w14:paraId="3B7ECC89" w14:textId="77777777" w:rsidTr="003139C1">
        <w:tc>
          <w:tcPr>
            <w:tcW w:w="3828" w:type="dxa"/>
          </w:tcPr>
          <w:p w14:paraId="4EDB9056" w14:textId="77777777"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21-40,99</w:t>
            </w:r>
          </w:p>
        </w:tc>
        <w:tc>
          <w:tcPr>
            <w:tcW w:w="2718" w:type="dxa"/>
          </w:tcPr>
          <w:p w14:paraId="583D1C98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553F4A" w14:paraId="3021C37A" w14:textId="77777777" w:rsidTr="003139C1">
        <w:tc>
          <w:tcPr>
            <w:tcW w:w="3828" w:type="dxa"/>
          </w:tcPr>
          <w:p w14:paraId="0A796B08" w14:textId="77777777" w:rsidR="00553F4A" w:rsidRDefault="00553F4A" w:rsidP="00D75D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0-20,99</w:t>
            </w:r>
          </w:p>
        </w:tc>
        <w:tc>
          <w:tcPr>
            <w:tcW w:w="2718" w:type="dxa"/>
          </w:tcPr>
          <w:p w14:paraId="6F0BBB6A" w14:textId="77777777" w:rsidR="00553F4A" w:rsidRDefault="00553F4A" w:rsidP="00553F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</w:tr>
    </w:tbl>
    <w:p w14:paraId="66B9BD49" w14:textId="77777777" w:rsidR="00A5393B" w:rsidRDefault="00A5393B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54DD70" w14:textId="6D58120F"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75DE8">
        <w:rPr>
          <w:rFonts w:ascii="Arial" w:eastAsia="Times New Roman" w:hAnsi="Arial" w:cs="Arial"/>
          <w:bCs/>
          <w:sz w:val="24"/>
          <w:szCs w:val="24"/>
        </w:rPr>
        <w:t>Contoh</w:t>
      </w:r>
      <w:proofErr w:type="spellEnd"/>
      <w:r w:rsidRPr="00D75DE8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44BFDB6B" w14:textId="4A5BE175" w:rsidR="00D75DE8" w:rsidRDefault="00553F4A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Cs/>
          <w:sz w:val="24"/>
          <w:szCs w:val="24"/>
        </w:rPr>
        <w:t xml:space="preserve">Nilai </w:t>
      </w:r>
      <w:proofErr w:type="spellStart"/>
      <w:r w:rsidR="00D75DE8">
        <w:rPr>
          <w:rFonts w:ascii="Arial" w:eastAsia="Times New Roman" w:hAnsi="Arial" w:cs="Arial"/>
          <w:bCs/>
          <w:sz w:val="24"/>
          <w:szCs w:val="24"/>
        </w:rPr>
        <w:t>Keaktifan</w:t>
      </w:r>
      <w:proofErr w:type="spellEnd"/>
      <w:r w:rsidR="00D75DE8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D75DE8">
        <w:rPr>
          <w:rFonts w:ascii="Arial" w:eastAsia="Times New Roman" w:hAnsi="Arial" w:cs="Arial"/>
          <w:bCs/>
          <w:sz w:val="24"/>
          <w:szCs w:val="24"/>
        </w:rPr>
        <w:t>1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= 75; </w:t>
      </w:r>
      <w:r w:rsidR="00D75DE8">
        <w:rPr>
          <w:rFonts w:ascii="Arial" w:eastAsia="Times New Roman" w:hAnsi="Arial" w:cs="Arial"/>
          <w:bCs/>
          <w:sz w:val="24"/>
          <w:szCs w:val="24"/>
        </w:rPr>
        <w:t>Kerjasama (</w:t>
      </w:r>
      <w:r w:rsidRPr="00D75DE8">
        <w:rPr>
          <w:rFonts w:ascii="Arial" w:eastAsia="Times New Roman" w:hAnsi="Arial" w:cs="Arial"/>
          <w:bCs/>
          <w:sz w:val="24"/>
          <w:szCs w:val="24"/>
        </w:rPr>
        <w:t>2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 xml:space="preserve">85; </w:t>
      </w:r>
      <w:r w:rsidR="00D75DE8">
        <w:rPr>
          <w:rFonts w:ascii="Arial" w:eastAsia="Times New Roman" w:hAnsi="Arial" w:cs="Arial"/>
          <w:bCs/>
          <w:sz w:val="24"/>
          <w:szCs w:val="24"/>
        </w:rPr>
        <w:t>Program &amp; Lap.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75DE8">
        <w:rPr>
          <w:rFonts w:ascii="Arial" w:eastAsia="Times New Roman" w:hAnsi="Arial" w:cs="Arial"/>
          <w:bCs/>
          <w:sz w:val="24"/>
          <w:szCs w:val="24"/>
        </w:rPr>
        <w:t>Akhir (</w:t>
      </w:r>
      <w:r w:rsidRPr="00D75DE8">
        <w:rPr>
          <w:rFonts w:ascii="Arial" w:eastAsia="Times New Roman" w:hAnsi="Arial" w:cs="Arial"/>
          <w:bCs/>
          <w:sz w:val="24"/>
          <w:szCs w:val="24"/>
        </w:rPr>
        <w:t>3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79</w:t>
      </w:r>
      <w:r w:rsidR="00D75DE8" w:rsidRPr="00D75DE8">
        <w:rPr>
          <w:rFonts w:ascii="Arial" w:eastAsia="Times New Roman" w:hAnsi="Arial" w:cs="Arial"/>
          <w:bCs/>
          <w:sz w:val="24"/>
          <w:szCs w:val="24"/>
        </w:rPr>
        <w:t>;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75DE8">
        <w:rPr>
          <w:rFonts w:ascii="Arial" w:eastAsia="Times New Roman" w:hAnsi="Arial" w:cs="Arial"/>
          <w:bCs/>
          <w:sz w:val="24"/>
          <w:szCs w:val="24"/>
        </w:rPr>
        <w:t>maka</w:t>
      </w:r>
      <w:proofErr w:type="spellEnd"/>
      <w:r w:rsidR="00D75DE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75DE8">
        <w:rPr>
          <w:rFonts w:ascii="Arial" w:eastAsia="Times New Roman" w:hAnsi="Arial" w:cs="Arial"/>
          <w:bCs/>
          <w:sz w:val="24"/>
          <w:szCs w:val="24"/>
        </w:rPr>
        <w:t>nilai</w:t>
      </w:r>
      <w:proofErr w:type="spellEnd"/>
      <w:r w:rsidR="00D75DE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75DE8">
        <w:rPr>
          <w:rFonts w:ascii="Arial" w:eastAsia="Times New Roman" w:hAnsi="Arial" w:cs="Arial"/>
          <w:bCs/>
          <w:sz w:val="24"/>
          <w:szCs w:val="24"/>
        </w:rPr>
        <w:t>akhir</w:t>
      </w:r>
      <w:proofErr w:type="spellEnd"/>
      <w:r w:rsidR="00D75DE8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D75DE8">
        <w:rPr>
          <w:rFonts w:ascii="Arial" w:eastAsia="Times New Roman" w:hAnsi="Arial" w:cs="Arial"/>
          <w:bCs/>
          <w:sz w:val="24"/>
          <w:szCs w:val="24"/>
        </w:rPr>
        <w:t>4</w:t>
      </w:r>
      <w:r w:rsidR="00D75DE8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 w:rsidR="00D75DE8">
        <w:rPr>
          <w:rFonts w:ascii="Arial" w:eastAsia="Times New Roman" w:hAnsi="Arial" w:cs="Arial"/>
          <w:bCs/>
          <w:sz w:val="24"/>
          <w:szCs w:val="24"/>
        </w:rPr>
        <w:t>adalah</w:t>
      </w:r>
      <w:proofErr w:type="spellEnd"/>
      <w:r w:rsidR="00D75DE8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D75DE8">
        <w:rPr>
          <w:rFonts w:ascii="Arial" w:eastAsia="Times New Roman" w:hAnsi="Arial" w:cs="Arial"/>
          <w:bCs/>
          <w:sz w:val="24"/>
          <w:szCs w:val="24"/>
        </w:rPr>
        <w:t>=?</w:t>
      </w:r>
      <w:r w:rsidR="00D75DE8">
        <w:rPr>
          <w:rFonts w:ascii="Arial" w:eastAsia="Times New Roman" w:hAnsi="Arial" w:cs="Arial"/>
          <w:bCs/>
          <w:sz w:val="24"/>
          <w:szCs w:val="24"/>
        </w:rPr>
        <w:t>)</w:t>
      </w:r>
    </w:p>
    <w:p w14:paraId="0F516786" w14:textId="77777777" w:rsid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0FD3661" w14:textId="08A4CBF9" w:rsidR="00D75DE8" w:rsidRPr="00D75DE8" w:rsidRDefault="00D75DE8" w:rsidP="00D75DE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DE8">
        <w:rPr>
          <w:rFonts w:ascii="Arial" w:eastAsia="Times New Roman" w:hAnsi="Arial" w:cs="Arial"/>
          <w:b/>
          <w:bCs/>
          <w:sz w:val="24"/>
          <w:szCs w:val="24"/>
        </w:rPr>
        <w:t xml:space="preserve">Nilai </w:t>
      </w:r>
      <w:r>
        <w:rPr>
          <w:rFonts w:ascii="Arial" w:eastAsia="Times New Roman" w:hAnsi="Arial" w:cs="Arial"/>
          <w:b/>
          <w:bCs/>
          <w:sz w:val="24"/>
          <w:szCs w:val="24"/>
        </w:rPr>
        <w:t>Akhir (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[1+2+3]/3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[75+85+79]/3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239/3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79.67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Cs/>
          <w:sz w:val="24"/>
          <w:szCs w:val="24"/>
        </w:rPr>
        <w:t>=</w:t>
      </w:r>
      <w:r w:rsidR="005A5C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5DE8"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14:paraId="46885D0E" w14:textId="77777777" w:rsidR="005A5C79" w:rsidRDefault="005A5C79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A65765" w14:textId="77777777" w:rsidR="005A5C79" w:rsidRDefault="005A5C79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4A45738" w14:textId="7866B122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5A5C79">
        <w:rPr>
          <w:rFonts w:ascii="Arial" w:eastAsia="Times New Roman" w:hAnsi="Arial" w:cs="Arial"/>
          <w:b/>
          <w:bCs/>
          <w:sz w:val="24"/>
          <w:szCs w:val="24"/>
        </w:rPr>
        <w:t>Menyiapkan</w:t>
      </w:r>
      <w:proofErr w:type="spellEnd"/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Masyarakat </w:t>
      </w:r>
      <w:proofErr w:type="spellStart"/>
      <w:r w:rsidR="005A5C79">
        <w:rPr>
          <w:rFonts w:ascii="Arial" w:eastAsia="Times New Roman" w:hAnsi="Arial" w:cs="Arial"/>
          <w:b/>
          <w:bCs/>
          <w:sz w:val="24"/>
          <w:szCs w:val="24"/>
        </w:rPr>
        <w:t>Menuju</w:t>
      </w:r>
      <w:proofErr w:type="spellEnd"/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Era </w:t>
      </w:r>
      <w:r w:rsidR="005A5C79" w:rsidRPr="00A5393B">
        <w:rPr>
          <w:rFonts w:ascii="Arial" w:eastAsia="Times New Roman" w:hAnsi="Arial" w:cs="Arial"/>
          <w:b/>
          <w:bCs/>
          <w:i/>
          <w:iCs/>
          <w:sz w:val="24"/>
          <w:szCs w:val="24"/>
        </w:rPr>
        <w:t>New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Normal</w:t>
      </w:r>
    </w:p>
    <w:p w14:paraId="0FB2EE05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  <w:proofErr w:type="spellEnd"/>
    </w:p>
    <w:p w14:paraId="5E61E4CB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14:paraId="6C933BAD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14:paraId="67654652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14:paraId="334795FA" w14:textId="77777777"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5157A8" w14:textId="5B92830B"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NILAI </w:t>
      </w:r>
      <w:r w:rsidR="00A5393B">
        <w:rPr>
          <w:rFonts w:ascii="Arial" w:eastAsia="Times New Roman" w:hAnsi="Arial" w:cs="Arial"/>
          <w:b/>
          <w:bCs/>
          <w:sz w:val="24"/>
          <w:szCs w:val="24"/>
        </w:rPr>
        <w:t>KEAKTIFAN</w:t>
      </w:r>
    </w:p>
    <w:tbl>
      <w:tblPr>
        <w:tblStyle w:val="TableGrid"/>
        <w:tblW w:w="7944" w:type="dxa"/>
        <w:tblInd w:w="108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14:paraId="3FCCFC27" w14:textId="77777777" w:rsidTr="003139C1">
        <w:tc>
          <w:tcPr>
            <w:tcW w:w="567" w:type="dxa"/>
            <w:vAlign w:val="center"/>
          </w:tcPr>
          <w:p w14:paraId="379CBEF1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14:paraId="13560782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23" w:type="dxa"/>
            <w:vAlign w:val="center"/>
          </w:tcPr>
          <w:p w14:paraId="666AC58A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63" w:type="dxa"/>
            <w:vAlign w:val="center"/>
          </w:tcPr>
          <w:p w14:paraId="29292BA1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39" w:type="dxa"/>
            <w:vAlign w:val="center"/>
          </w:tcPr>
          <w:p w14:paraId="2B7B99EE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14:paraId="05E214AF" w14:textId="77777777" w:rsidTr="003139C1">
        <w:tc>
          <w:tcPr>
            <w:tcW w:w="567" w:type="dxa"/>
            <w:vAlign w:val="center"/>
          </w:tcPr>
          <w:p w14:paraId="35F242F4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FF5BD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4474033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1ACAF0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8C342AF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CBB4693" w14:textId="77777777" w:rsidTr="003139C1">
        <w:tc>
          <w:tcPr>
            <w:tcW w:w="567" w:type="dxa"/>
            <w:vAlign w:val="center"/>
          </w:tcPr>
          <w:p w14:paraId="4D4040A2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FC767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45AB25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678830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8479210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E05FA98" w14:textId="77777777" w:rsidTr="003139C1">
        <w:tc>
          <w:tcPr>
            <w:tcW w:w="567" w:type="dxa"/>
            <w:vAlign w:val="center"/>
          </w:tcPr>
          <w:p w14:paraId="378F82A5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93B68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18CF2B6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EC18CC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24361A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32CA1D7" w14:textId="77777777" w:rsidTr="003139C1">
        <w:tc>
          <w:tcPr>
            <w:tcW w:w="567" w:type="dxa"/>
            <w:vAlign w:val="center"/>
          </w:tcPr>
          <w:p w14:paraId="366B522A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3BF0E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C9560A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9A9A9E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CE6F40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9694A90" w14:textId="77777777" w:rsidTr="003139C1">
        <w:tc>
          <w:tcPr>
            <w:tcW w:w="567" w:type="dxa"/>
            <w:vAlign w:val="center"/>
          </w:tcPr>
          <w:p w14:paraId="62495ACB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2D059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13CA5F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EB8817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74CD3E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EFCADDC" w14:textId="77777777" w:rsidTr="003139C1">
        <w:tc>
          <w:tcPr>
            <w:tcW w:w="567" w:type="dxa"/>
            <w:vAlign w:val="center"/>
          </w:tcPr>
          <w:p w14:paraId="775E3865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A682D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32F6273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84BD40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0120955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0EC8FC6" w14:textId="77777777" w:rsidTr="003139C1">
        <w:tc>
          <w:tcPr>
            <w:tcW w:w="567" w:type="dxa"/>
            <w:vAlign w:val="center"/>
          </w:tcPr>
          <w:p w14:paraId="4EA6C2AA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86D0E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4508B29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9B7225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1AD504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6278F6A" w14:textId="77777777" w:rsidTr="003139C1">
        <w:tc>
          <w:tcPr>
            <w:tcW w:w="567" w:type="dxa"/>
            <w:vAlign w:val="center"/>
          </w:tcPr>
          <w:p w14:paraId="3E5487AF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E60C9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37D78F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0F963E2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1DA136A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01A82B9" w14:textId="77777777" w:rsidTr="003139C1">
        <w:tc>
          <w:tcPr>
            <w:tcW w:w="567" w:type="dxa"/>
            <w:vAlign w:val="center"/>
          </w:tcPr>
          <w:p w14:paraId="66B5C167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C97BD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DA09E6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5E9B13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140055C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0991A7E" w14:textId="77777777" w:rsidTr="003139C1">
        <w:tc>
          <w:tcPr>
            <w:tcW w:w="567" w:type="dxa"/>
            <w:vAlign w:val="center"/>
          </w:tcPr>
          <w:p w14:paraId="2415C70E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82216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0547500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BD68CB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0E01BD9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FC67D6F" w14:textId="77777777" w:rsidTr="003139C1">
        <w:tc>
          <w:tcPr>
            <w:tcW w:w="567" w:type="dxa"/>
            <w:vAlign w:val="center"/>
          </w:tcPr>
          <w:p w14:paraId="0C9A1244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BB80E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D4D578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4B24A9C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8932385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6E70AF99" w14:textId="77777777" w:rsidTr="003139C1">
        <w:tc>
          <w:tcPr>
            <w:tcW w:w="567" w:type="dxa"/>
            <w:vAlign w:val="center"/>
          </w:tcPr>
          <w:p w14:paraId="1CC6D62E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31367C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A81C2B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0F17DCD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1810A3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CF1108B" w14:textId="77777777" w:rsidTr="003139C1">
        <w:tc>
          <w:tcPr>
            <w:tcW w:w="567" w:type="dxa"/>
            <w:vAlign w:val="center"/>
          </w:tcPr>
          <w:p w14:paraId="740D6A74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B9D74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1185AC3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02CB4D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E2357ED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44940A2" w14:textId="77777777" w:rsidTr="003139C1">
        <w:tc>
          <w:tcPr>
            <w:tcW w:w="567" w:type="dxa"/>
            <w:vAlign w:val="center"/>
          </w:tcPr>
          <w:p w14:paraId="17145820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857CE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614482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3211BD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083715BA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311FD73D" w14:textId="77777777" w:rsidTr="003139C1">
        <w:tc>
          <w:tcPr>
            <w:tcW w:w="567" w:type="dxa"/>
            <w:vAlign w:val="center"/>
          </w:tcPr>
          <w:p w14:paraId="49416C4E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E4C3E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C3D41E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515F67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69DDC79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05E48C7" w14:textId="77777777" w:rsidTr="003139C1">
        <w:tc>
          <w:tcPr>
            <w:tcW w:w="567" w:type="dxa"/>
            <w:vAlign w:val="center"/>
          </w:tcPr>
          <w:p w14:paraId="2D910B5D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06DBE3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D26E5C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849B3B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E7F9AB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3B5E3A45" w14:textId="77777777" w:rsidTr="003139C1">
        <w:tc>
          <w:tcPr>
            <w:tcW w:w="567" w:type="dxa"/>
            <w:vAlign w:val="center"/>
          </w:tcPr>
          <w:p w14:paraId="5C1AB0EA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01EAC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6F99CCF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A58B0F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789C52E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3DE73126" w14:textId="77777777" w:rsidTr="003139C1">
        <w:tc>
          <w:tcPr>
            <w:tcW w:w="567" w:type="dxa"/>
            <w:vAlign w:val="center"/>
          </w:tcPr>
          <w:p w14:paraId="28EE4AA0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8B1A2A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31B8F7C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0060F0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37AED1D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728AE90" w14:textId="77777777" w:rsidTr="003139C1">
        <w:tc>
          <w:tcPr>
            <w:tcW w:w="567" w:type="dxa"/>
            <w:vAlign w:val="center"/>
          </w:tcPr>
          <w:p w14:paraId="695560CF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6FD58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C5F0D8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459604E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747C3A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3EB71C8" w14:textId="77777777" w:rsidTr="003139C1">
        <w:tc>
          <w:tcPr>
            <w:tcW w:w="567" w:type="dxa"/>
            <w:vAlign w:val="center"/>
          </w:tcPr>
          <w:p w14:paraId="3EBD9132" w14:textId="77777777" w:rsidR="00F84A56" w:rsidRPr="00F84A56" w:rsidRDefault="00F84A56" w:rsidP="003139C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77FE9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5B6D942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5D9A51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99E2B2E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78D8FB" w14:textId="77777777"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928C810" w14:textId="350A1E53"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Balikpapan</w:t>
      </w:r>
      <w:r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……………</w:t>
      </w:r>
      <w:r w:rsidR="005A5C79">
        <w:rPr>
          <w:rFonts w:ascii="Arial" w:eastAsia="Times New Roman" w:hAnsi="Arial" w:cs="Arial"/>
          <w:sz w:val="24"/>
          <w:szCs w:val="24"/>
        </w:rPr>
        <w:t>...</w:t>
      </w:r>
      <w:r w:rsidR="00DC5A1B">
        <w:rPr>
          <w:rFonts w:ascii="Arial" w:eastAsia="Times New Roman" w:hAnsi="Arial" w:cs="Arial"/>
          <w:sz w:val="24"/>
          <w:szCs w:val="24"/>
        </w:rPr>
        <w:t xml:space="preserve"> 202</w:t>
      </w:r>
      <w:r w:rsidR="005A5C79">
        <w:rPr>
          <w:rFonts w:ascii="Arial" w:eastAsia="Times New Roman" w:hAnsi="Arial" w:cs="Arial"/>
          <w:sz w:val="24"/>
          <w:szCs w:val="24"/>
        </w:rPr>
        <w:t>1</w:t>
      </w:r>
    </w:p>
    <w:p w14:paraId="1C8FCE1A" w14:textId="77777777"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Dosen </w:t>
      </w:r>
      <w:proofErr w:type="spellStart"/>
      <w:r>
        <w:rPr>
          <w:rFonts w:ascii="Arial" w:eastAsia="Times New Roman" w:hAnsi="Arial" w:cs="Arial"/>
          <w:sz w:val="24"/>
          <w:szCs w:val="24"/>
        </w:rPr>
        <w:t>Pendamping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Lapangan</w:t>
      </w:r>
      <w:proofErr w:type="spellEnd"/>
    </w:p>
    <w:p w14:paraId="53E28F70" w14:textId="77777777"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5A5AD48" w14:textId="77777777" w:rsidR="00F84A56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FF564B8" w14:textId="77777777"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425BE35" w14:textId="184D6B38" w:rsidR="00F84A56" w:rsidRPr="005A5C79" w:rsidRDefault="005A5C79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(………………………………..)</w:t>
      </w:r>
    </w:p>
    <w:p w14:paraId="66FEEF83" w14:textId="0F4FD78C" w:rsidR="00F84A56" w:rsidRPr="00C666BF" w:rsidRDefault="00F84A56" w:rsidP="00F84A56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NI</w:t>
      </w:r>
      <w:r w:rsidR="00554E65">
        <w:rPr>
          <w:rFonts w:ascii="Arial" w:eastAsia="Times New Roman" w:hAnsi="Arial" w:cs="Arial"/>
          <w:sz w:val="24"/>
          <w:szCs w:val="24"/>
        </w:rPr>
        <w:t>K</w:t>
      </w:r>
      <w:proofErr w:type="gramStart"/>
      <w:r w:rsidR="005A5C79">
        <w:rPr>
          <w:rFonts w:ascii="Arial" w:eastAsia="Times New Roman" w:hAnsi="Arial" w:cs="Arial"/>
          <w:sz w:val="24"/>
          <w:szCs w:val="24"/>
        </w:rPr>
        <w:t xml:space="preserve"> </w:t>
      </w:r>
      <w:r w:rsidR="00A5393B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="00DC5A1B">
        <w:rPr>
          <w:rFonts w:ascii="Arial" w:eastAsia="Times New Roman" w:hAnsi="Arial" w:cs="Arial"/>
          <w:sz w:val="24"/>
          <w:szCs w:val="24"/>
        </w:rPr>
        <w:t>……………</w:t>
      </w:r>
      <w:r w:rsidR="005A5C79">
        <w:rPr>
          <w:rFonts w:ascii="Arial" w:eastAsia="Times New Roman" w:hAnsi="Arial" w:cs="Arial"/>
          <w:sz w:val="24"/>
          <w:szCs w:val="24"/>
        </w:rPr>
        <w:t>……………..</w:t>
      </w:r>
    </w:p>
    <w:p w14:paraId="5D3762F5" w14:textId="77777777" w:rsidR="009563F3" w:rsidRDefault="009563F3" w:rsidP="00F84A56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0DC4033" w14:textId="77777777" w:rsidR="00F84A56" w:rsidRPr="00C666BF" w:rsidRDefault="00F84A56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C97AD49" w14:textId="77777777" w:rsidR="00F84A56" w:rsidRDefault="00B712D4" w:rsidP="005A5C7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copy </w:t>
      </w:r>
      <w:proofErr w:type="spellStart"/>
      <w:r>
        <w:rPr>
          <w:rFonts w:ascii="Arial" w:eastAsia="Times New Roman" w:hAnsi="Arial" w:cs="Arial"/>
          <w:color w:val="FF0000"/>
          <w:sz w:val="20"/>
          <w:szCs w:val="24"/>
        </w:rPr>
        <w:t>diserahkan</w:t>
      </w:r>
      <w:proofErr w:type="spellEnd"/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LPPM, soft copy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hyperlink r:id="rId8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14:paraId="31DF8B4F" w14:textId="77777777"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14:paraId="27AA7664" w14:textId="77777777" w:rsidR="005A5C79" w:rsidRDefault="005A5C79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74A35C" w14:textId="602161E5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5A5C79">
        <w:rPr>
          <w:rFonts w:ascii="Arial" w:eastAsia="Times New Roman" w:hAnsi="Arial" w:cs="Arial"/>
          <w:b/>
          <w:bCs/>
          <w:sz w:val="24"/>
          <w:szCs w:val="24"/>
        </w:rPr>
        <w:t>Menyiapkan</w:t>
      </w:r>
      <w:proofErr w:type="spellEnd"/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Masyarakat </w:t>
      </w:r>
      <w:proofErr w:type="spellStart"/>
      <w:r w:rsidR="005A5C79">
        <w:rPr>
          <w:rFonts w:ascii="Arial" w:eastAsia="Times New Roman" w:hAnsi="Arial" w:cs="Arial"/>
          <w:b/>
          <w:bCs/>
          <w:sz w:val="24"/>
          <w:szCs w:val="24"/>
        </w:rPr>
        <w:t>Menuju</w:t>
      </w:r>
      <w:proofErr w:type="spellEnd"/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Era </w:t>
      </w:r>
      <w:r w:rsidR="005A5C79" w:rsidRPr="00A5393B">
        <w:rPr>
          <w:rFonts w:ascii="Arial" w:eastAsia="Times New Roman" w:hAnsi="Arial" w:cs="Arial"/>
          <w:b/>
          <w:bCs/>
          <w:i/>
          <w:iCs/>
          <w:sz w:val="24"/>
          <w:szCs w:val="24"/>
        </w:rPr>
        <w:t>New</w:t>
      </w:r>
      <w:r w:rsidR="005A5C79">
        <w:rPr>
          <w:rFonts w:ascii="Arial" w:eastAsia="Times New Roman" w:hAnsi="Arial" w:cs="Arial"/>
          <w:b/>
          <w:bCs/>
          <w:sz w:val="24"/>
          <w:szCs w:val="24"/>
        </w:rPr>
        <w:t xml:space="preserve"> Normal</w:t>
      </w:r>
    </w:p>
    <w:p w14:paraId="61ABE7AC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  <w:proofErr w:type="spellEnd"/>
    </w:p>
    <w:p w14:paraId="1AE396DD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14:paraId="281F6CE9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14:paraId="58A1EB34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14:paraId="56C90B72" w14:textId="77777777"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C90148" w14:textId="1EBA2F6A"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NILAI KERJASAMA TIM </w:t>
      </w:r>
    </w:p>
    <w:tbl>
      <w:tblPr>
        <w:tblStyle w:val="TableGrid"/>
        <w:tblW w:w="7944" w:type="dxa"/>
        <w:tblInd w:w="-5" w:type="dxa"/>
        <w:tblLook w:val="04A0" w:firstRow="1" w:lastRow="0" w:firstColumn="1" w:lastColumn="0" w:noHBand="0" w:noVBand="1"/>
      </w:tblPr>
      <w:tblGrid>
        <w:gridCol w:w="566"/>
        <w:gridCol w:w="2524"/>
        <w:gridCol w:w="2606"/>
        <w:gridCol w:w="1454"/>
        <w:gridCol w:w="794"/>
      </w:tblGrid>
      <w:tr w:rsidR="00F84A56" w:rsidRPr="00F84A56" w14:paraId="0462C3D4" w14:textId="77777777" w:rsidTr="00F14664">
        <w:tc>
          <w:tcPr>
            <w:tcW w:w="566" w:type="dxa"/>
            <w:vAlign w:val="center"/>
          </w:tcPr>
          <w:p w14:paraId="2F432470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14:paraId="3DD9AB23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606" w:type="dxa"/>
            <w:vAlign w:val="center"/>
          </w:tcPr>
          <w:p w14:paraId="62873E5F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54" w:type="dxa"/>
            <w:vAlign w:val="center"/>
          </w:tcPr>
          <w:p w14:paraId="7970A87C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94" w:type="dxa"/>
            <w:vAlign w:val="center"/>
          </w:tcPr>
          <w:p w14:paraId="71FCA56A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14:paraId="34892112" w14:textId="77777777" w:rsidTr="00F14664">
        <w:tc>
          <w:tcPr>
            <w:tcW w:w="566" w:type="dxa"/>
            <w:vAlign w:val="center"/>
          </w:tcPr>
          <w:p w14:paraId="5BFF5A48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6E3753D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5B978D0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00B565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DFBEB93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7EA6E33" w14:textId="77777777" w:rsidTr="00F14664">
        <w:tc>
          <w:tcPr>
            <w:tcW w:w="566" w:type="dxa"/>
            <w:vAlign w:val="center"/>
          </w:tcPr>
          <w:p w14:paraId="0BC69200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BDBB10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623987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E9CB9C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D913D54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FEC992A" w14:textId="77777777" w:rsidTr="00F14664">
        <w:tc>
          <w:tcPr>
            <w:tcW w:w="566" w:type="dxa"/>
            <w:vAlign w:val="center"/>
          </w:tcPr>
          <w:p w14:paraId="1792543A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63B5E34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53DDDD9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18A8A7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EE3824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076A068" w14:textId="77777777" w:rsidTr="00F14664">
        <w:tc>
          <w:tcPr>
            <w:tcW w:w="566" w:type="dxa"/>
            <w:vAlign w:val="center"/>
          </w:tcPr>
          <w:p w14:paraId="12BCCEA1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704FBF5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3E6B758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B893DB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B11AF1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3D472B2" w14:textId="77777777" w:rsidTr="00F14664">
        <w:tc>
          <w:tcPr>
            <w:tcW w:w="566" w:type="dxa"/>
            <w:vAlign w:val="center"/>
          </w:tcPr>
          <w:p w14:paraId="31F47F36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0BC114C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9461DA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1ECA54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E8E4AB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A8521D9" w14:textId="77777777" w:rsidTr="00F14664">
        <w:tc>
          <w:tcPr>
            <w:tcW w:w="566" w:type="dxa"/>
            <w:vAlign w:val="center"/>
          </w:tcPr>
          <w:p w14:paraId="4840DCF2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7B69184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9D5A9B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4DBF13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4C0FBB4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57BF131" w14:textId="77777777" w:rsidTr="00F14664">
        <w:tc>
          <w:tcPr>
            <w:tcW w:w="566" w:type="dxa"/>
            <w:vAlign w:val="center"/>
          </w:tcPr>
          <w:p w14:paraId="40706C88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4006A0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EF1945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4D3E39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FCEA425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51FCF99" w14:textId="77777777" w:rsidTr="00F14664">
        <w:tc>
          <w:tcPr>
            <w:tcW w:w="566" w:type="dxa"/>
            <w:vAlign w:val="center"/>
          </w:tcPr>
          <w:p w14:paraId="1EE09ECC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2A38C23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5E7F841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CFBEEA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7FE62C4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2640D37" w14:textId="77777777" w:rsidTr="00F14664">
        <w:tc>
          <w:tcPr>
            <w:tcW w:w="566" w:type="dxa"/>
            <w:vAlign w:val="center"/>
          </w:tcPr>
          <w:p w14:paraId="306BE49E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62E588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2B07897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B3254B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4E8647E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A43F981" w14:textId="77777777" w:rsidTr="00F14664">
        <w:tc>
          <w:tcPr>
            <w:tcW w:w="566" w:type="dxa"/>
            <w:vAlign w:val="center"/>
          </w:tcPr>
          <w:p w14:paraId="635BCFD8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4417BA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6F312B2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C524D1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C63586D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6105C380" w14:textId="77777777" w:rsidTr="00F14664">
        <w:tc>
          <w:tcPr>
            <w:tcW w:w="566" w:type="dxa"/>
            <w:vAlign w:val="center"/>
          </w:tcPr>
          <w:p w14:paraId="7CC7B4A2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1469A4D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33E5747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4B2DBF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CAC820B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6602E211" w14:textId="77777777" w:rsidTr="00F14664">
        <w:tc>
          <w:tcPr>
            <w:tcW w:w="566" w:type="dxa"/>
            <w:vAlign w:val="center"/>
          </w:tcPr>
          <w:p w14:paraId="3529E7BB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23ABCFC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14F76F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092A70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1DDF0E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193B376" w14:textId="77777777" w:rsidTr="00F14664">
        <w:tc>
          <w:tcPr>
            <w:tcW w:w="566" w:type="dxa"/>
            <w:vAlign w:val="center"/>
          </w:tcPr>
          <w:p w14:paraId="17A7990B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13A6FFE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8B52B8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9527F6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CEE6B35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50BF7E6" w14:textId="77777777" w:rsidTr="00F14664">
        <w:tc>
          <w:tcPr>
            <w:tcW w:w="566" w:type="dxa"/>
            <w:vAlign w:val="center"/>
          </w:tcPr>
          <w:p w14:paraId="5A587C39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0FA2860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68FD776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EDAFD6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238B88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0C92105" w14:textId="77777777" w:rsidTr="00F14664">
        <w:tc>
          <w:tcPr>
            <w:tcW w:w="566" w:type="dxa"/>
            <w:vAlign w:val="center"/>
          </w:tcPr>
          <w:p w14:paraId="5731F8C3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321323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B9179D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6FB4C7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1B0A57A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37A4308" w14:textId="77777777" w:rsidTr="00F14664">
        <w:tc>
          <w:tcPr>
            <w:tcW w:w="566" w:type="dxa"/>
            <w:vAlign w:val="center"/>
          </w:tcPr>
          <w:p w14:paraId="4F04A5A4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005362D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A0398E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70E157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259360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B645970" w14:textId="77777777" w:rsidTr="00F14664">
        <w:tc>
          <w:tcPr>
            <w:tcW w:w="566" w:type="dxa"/>
            <w:vAlign w:val="center"/>
          </w:tcPr>
          <w:p w14:paraId="046A2E15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78768CA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77001CA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A58011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D2FBCA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5DE13A7" w14:textId="77777777" w:rsidTr="00F14664">
        <w:tc>
          <w:tcPr>
            <w:tcW w:w="566" w:type="dxa"/>
            <w:vAlign w:val="center"/>
          </w:tcPr>
          <w:p w14:paraId="43C7D55C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645102A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12E0F2B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ACCACC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90D14A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F47DC14" w14:textId="77777777" w:rsidTr="00F14664">
        <w:tc>
          <w:tcPr>
            <w:tcW w:w="566" w:type="dxa"/>
            <w:vAlign w:val="center"/>
          </w:tcPr>
          <w:p w14:paraId="33A49E26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4D53DF4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25A9D84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FDBC13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C901A2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9A5E85E" w14:textId="77777777" w:rsidTr="00F14664">
        <w:tc>
          <w:tcPr>
            <w:tcW w:w="566" w:type="dxa"/>
            <w:vAlign w:val="center"/>
          </w:tcPr>
          <w:p w14:paraId="72D2AE8C" w14:textId="77777777" w:rsidR="00F84A56" w:rsidRPr="00F84A56" w:rsidRDefault="00F84A56" w:rsidP="003139C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177F356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0630BD1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6D1BFF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7BE469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D020C2" w14:textId="77777777"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D70B681" w14:textId="77777777" w:rsidR="00A5393B" w:rsidRPr="00C666BF" w:rsidRDefault="00F84A56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5393B">
        <w:rPr>
          <w:rFonts w:ascii="Arial" w:eastAsia="Times New Roman" w:hAnsi="Arial" w:cs="Arial"/>
          <w:sz w:val="24"/>
          <w:szCs w:val="24"/>
        </w:rPr>
        <w:t>Balikpapan</w:t>
      </w:r>
      <w:r w:rsidR="00A5393B"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A5393B">
        <w:rPr>
          <w:rFonts w:ascii="Arial" w:eastAsia="Times New Roman" w:hAnsi="Arial" w:cs="Arial"/>
          <w:sz w:val="24"/>
          <w:szCs w:val="24"/>
        </w:rPr>
        <w:t>……………... 2021</w:t>
      </w:r>
    </w:p>
    <w:p w14:paraId="581643EF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Dosen </w:t>
      </w:r>
      <w:proofErr w:type="spellStart"/>
      <w:r>
        <w:rPr>
          <w:rFonts w:ascii="Arial" w:eastAsia="Times New Roman" w:hAnsi="Arial" w:cs="Arial"/>
          <w:sz w:val="24"/>
          <w:szCs w:val="24"/>
        </w:rPr>
        <w:t>Pendamping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Lapangan</w:t>
      </w:r>
      <w:proofErr w:type="spellEnd"/>
    </w:p>
    <w:p w14:paraId="69391631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E1544FE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104B365" w14:textId="77777777" w:rsidR="00A5393B" w:rsidRPr="00C666BF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C62EB7A" w14:textId="77777777" w:rsidR="00A5393B" w:rsidRPr="005A5C79" w:rsidRDefault="00A5393B" w:rsidP="00A5393B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(………………………………..)</w:t>
      </w:r>
    </w:p>
    <w:p w14:paraId="56D071FF" w14:textId="6D5AF3C0" w:rsidR="00F84A56" w:rsidRPr="00C666BF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666BF"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z w:val="24"/>
          <w:szCs w:val="24"/>
        </w:rPr>
        <w:t>K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..</w:t>
      </w:r>
      <w:proofErr w:type="gramEnd"/>
      <w:r>
        <w:rPr>
          <w:rFonts w:ascii="Arial" w:eastAsia="Times New Roman" w:hAnsi="Arial" w:cs="Arial"/>
          <w:sz w:val="24"/>
          <w:szCs w:val="24"/>
        </w:rPr>
        <w:t>…………………………..</w:t>
      </w:r>
    </w:p>
    <w:p w14:paraId="15B22D37" w14:textId="77777777" w:rsidR="00F84A56" w:rsidRDefault="00F84A56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7D47D5" w14:textId="77777777" w:rsidR="009563F3" w:rsidRPr="00C666BF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439A0B4" w14:textId="77777777" w:rsidR="009563F3" w:rsidRDefault="00B712D4" w:rsidP="00A5393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*H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copy </w:t>
      </w:r>
      <w:proofErr w:type="spellStart"/>
      <w:r>
        <w:rPr>
          <w:rFonts w:ascii="Arial" w:eastAsia="Times New Roman" w:hAnsi="Arial" w:cs="Arial"/>
          <w:color w:val="FF0000"/>
          <w:sz w:val="20"/>
          <w:szCs w:val="24"/>
        </w:rPr>
        <w:t>diserahkan</w:t>
      </w:r>
      <w:proofErr w:type="spellEnd"/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LPPM, soft copy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hyperlink r:id="rId9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14:paraId="21D6E9A4" w14:textId="77777777" w:rsidR="00554E65" w:rsidRPr="009563F3" w:rsidRDefault="00554E65" w:rsidP="009563F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FF0000"/>
          <w:sz w:val="20"/>
          <w:szCs w:val="24"/>
        </w:rPr>
      </w:pPr>
    </w:p>
    <w:p w14:paraId="6B39B15A" w14:textId="77777777" w:rsidR="00A5393B" w:rsidRDefault="00A5393B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21EFA2" w14:textId="2F77B14D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A5393B">
        <w:rPr>
          <w:rFonts w:ascii="Arial" w:eastAsia="Times New Roman" w:hAnsi="Arial" w:cs="Arial"/>
          <w:b/>
          <w:bCs/>
          <w:sz w:val="24"/>
          <w:szCs w:val="24"/>
        </w:rPr>
        <w:t>Menyiapkan</w:t>
      </w:r>
      <w:proofErr w:type="spellEnd"/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Masyarakat </w:t>
      </w:r>
      <w:proofErr w:type="spellStart"/>
      <w:r w:rsidR="00A5393B">
        <w:rPr>
          <w:rFonts w:ascii="Arial" w:eastAsia="Times New Roman" w:hAnsi="Arial" w:cs="Arial"/>
          <w:b/>
          <w:bCs/>
          <w:sz w:val="24"/>
          <w:szCs w:val="24"/>
        </w:rPr>
        <w:t>Menuju</w:t>
      </w:r>
      <w:proofErr w:type="spellEnd"/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Era </w:t>
      </w:r>
      <w:r w:rsidR="00A5393B" w:rsidRPr="00A5393B">
        <w:rPr>
          <w:rFonts w:ascii="Arial" w:eastAsia="Times New Roman" w:hAnsi="Arial" w:cs="Arial"/>
          <w:b/>
          <w:bCs/>
          <w:i/>
          <w:iCs/>
          <w:sz w:val="24"/>
          <w:szCs w:val="24"/>
        </w:rPr>
        <w:t>New</w:t>
      </w:r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Normal</w:t>
      </w:r>
    </w:p>
    <w:p w14:paraId="25F3029A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  <w:proofErr w:type="spellEnd"/>
    </w:p>
    <w:p w14:paraId="76B7A562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: Balikpapan Timur</w:t>
      </w:r>
    </w:p>
    <w:p w14:paraId="7E509FD4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14:paraId="76107256" w14:textId="77777777" w:rsidR="00F84A56" w:rsidRPr="004024D8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14:paraId="6FFF43DA" w14:textId="77777777" w:rsidR="00F84A56" w:rsidRDefault="00F84A56" w:rsidP="00F84A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DAF0B7" w14:textId="77777777" w:rsidR="00F84A56" w:rsidRPr="00C666BF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NILAI </w:t>
      </w:r>
      <w:r w:rsidR="003074D7">
        <w:rPr>
          <w:rFonts w:ascii="Arial" w:eastAsia="Times New Roman" w:hAnsi="Arial" w:cs="Arial"/>
          <w:b/>
          <w:bCs/>
          <w:sz w:val="24"/>
          <w:szCs w:val="24"/>
        </w:rPr>
        <w:t>PROGRAM DAN LAPORAN AKHIR</w:t>
      </w:r>
    </w:p>
    <w:tbl>
      <w:tblPr>
        <w:tblStyle w:val="TableGrid"/>
        <w:tblW w:w="8026" w:type="dxa"/>
        <w:tblInd w:w="-5" w:type="dxa"/>
        <w:tblLook w:val="04A0" w:firstRow="1" w:lastRow="0" w:firstColumn="1" w:lastColumn="0" w:noHBand="0" w:noVBand="1"/>
      </w:tblPr>
      <w:tblGrid>
        <w:gridCol w:w="566"/>
        <w:gridCol w:w="2411"/>
        <w:gridCol w:w="2580"/>
        <w:gridCol w:w="1675"/>
        <w:gridCol w:w="794"/>
      </w:tblGrid>
      <w:tr w:rsidR="00F84A56" w:rsidRPr="00F84A56" w14:paraId="77B2BAEF" w14:textId="77777777" w:rsidTr="00F14664">
        <w:tc>
          <w:tcPr>
            <w:tcW w:w="566" w:type="dxa"/>
            <w:vAlign w:val="center"/>
          </w:tcPr>
          <w:p w14:paraId="20517353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11" w:type="dxa"/>
            <w:vAlign w:val="center"/>
          </w:tcPr>
          <w:p w14:paraId="6FC1FEA2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580" w:type="dxa"/>
            <w:vAlign w:val="center"/>
          </w:tcPr>
          <w:p w14:paraId="005271A2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675" w:type="dxa"/>
            <w:vAlign w:val="center"/>
          </w:tcPr>
          <w:p w14:paraId="75DE132A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FAK-PRODI</w:t>
            </w:r>
          </w:p>
        </w:tc>
        <w:tc>
          <w:tcPr>
            <w:tcW w:w="794" w:type="dxa"/>
            <w:vAlign w:val="center"/>
          </w:tcPr>
          <w:p w14:paraId="63921EC1" w14:textId="77777777" w:rsidR="00F84A56" w:rsidRPr="00F84A56" w:rsidRDefault="00F84A56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SKOR</w:t>
            </w:r>
          </w:p>
        </w:tc>
      </w:tr>
      <w:tr w:rsidR="00F84A56" w:rsidRPr="00F84A56" w14:paraId="5FC4BFFC" w14:textId="77777777" w:rsidTr="00F14664">
        <w:tc>
          <w:tcPr>
            <w:tcW w:w="566" w:type="dxa"/>
            <w:vAlign w:val="center"/>
          </w:tcPr>
          <w:p w14:paraId="1EBA6773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01F6DB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0C19FA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F16F2A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E66FB55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8546C22" w14:textId="77777777" w:rsidTr="00F14664">
        <w:tc>
          <w:tcPr>
            <w:tcW w:w="566" w:type="dxa"/>
            <w:vAlign w:val="center"/>
          </w:tcPr>
          <w:p w14:paraId="1A060F73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58B6DA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0FA15A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51C8E7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3914D70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622926B" w14:textId="77777777" w:rsidTr="00F14664">
        <w:tc>
          <w:tcPr>
            <w:tcW w:w="566" w:type="dxa"/>
            <w:vAlign w:val="center"/>
          </w:tcPr>
          <w:p w14:paraId="59C53D83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ED5B50F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79004E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B19B0F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3A6EEC3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BBC2919" w14:textId="77777777" w:rsidTr="00F14664">
        <w:tc>
          <w:tcPr>
            <w:tcW w:w="566" w:type="dxa"/>
            <w:vAlign w:val="center"/>
          </w:tcPr>
          <w:p w14:paraId="2757FC12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56E194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BCC915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1F144E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FEBFFAB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80F9833" w14:textId="77777777" w:rsidTr="00F14664">
        <w:tc>
          <w:tcPr>
            <w:tcW w:w="566" w:type="dxa"/>
            <w:vAlign w:val="center"/>
          </w:tcPr>
          <w:p w14:paraId="0C81862B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6004CA2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2CD272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363878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C529AF6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690DBD7" w14:textId="77777777" w:rsidTr="00F14664">
        <w:tc>
          <w:tcPr>
            <w:tcW w:w="566" w:type="dxa"/>
            <w:vAlign w:val="center"/>
          </w:tcPr>
          <w:p w14:paraId="794EA548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5927A34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0B0D3C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AB88CF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504071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F5E097D" w14:textId="77777777" w:rsidTr="00F14664">
        <w:tc>
          <w:tcPr>
            <w:tcW w:w="566" w:type="dxa"/>
            <w:vAlign w:val="center"/>
          </w:tcPr>
          <w:p w14:paraId="0E4EA2D2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9C9125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1D1EC2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D5D458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E41DA3C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6ADF8CD" w14:textId="77777777" w:rsidTr="00F14664">
        <w:tc>
          <w:tcPr>
            <w:tcW w:w="566" w:type="dxa"/>
            <w:vAlign w:val="center"/>
          </w:tcPr>
          <w:p w14:paraId="759EC424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66D7A11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94B237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29BF2E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3C2792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5327D054" w14:textId="77777777" w:rsidTr="00F14664">
        <w:tc>
          <w:tcPr>
            <w:tcW w:w="566" w:type="dxa"/>
            <w:vAlign w:val="center"/>
          </w:tcPr>
          <w:p w14:paraId="2B2E9615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354073A7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4A1A73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898786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C50646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3291D41" w14:textId="77777777" w:rsidTr="00F14664">
        <w:tc>
          <w:tcPr>
            <w:tcW w:w="566" w:type="dxa"/>
            <w:vAlign w:val="center"/>
          </w:tcPr>
          <w:p w14:paraId="3970005B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18CA74B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9ED035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4A5556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5C935FD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1DF1F181" w14:textId="77777777" w:rsidTr="00F14664">
        <w:tc>
          <w:tcPr>
            <w:tcW w:w="566" w:type="dxa"/>
            <w:vAlign w:val="center"/>
          </w:tcPr>
          <w:p w14:paraId="7B540121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60BC49D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26AC5A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52D891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EF1D12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75E5997F" w14:textId="77777777" w:rsidTr="00F14664">
        <w:tc>
          <w:tcPr>
            <w:tcW w:w="566" w:type="dxa"/>
            <w:vAlign w:val="center"/>
          </w:tcPr>
          <w:p w14:paraId="65CAB302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2C424911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5F9D5E4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C8F2E9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BFB61D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30B76887" w14:textId="77777777" w:rsidTr="00F14664">
        <w:tc>
          <w:tcPr>
            <w:tcW w:w="566" w:type="dxa"/>
            <w:vAlign w:val="center"/>
          </w:tcPr>
          <w:p w14:paraId="043E8B0F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6E6983E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0F643BB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2913ED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9258DA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6027C19" w14:textId="77777777" w:rsidTr="00F14664">
        <w:tc>
          <w:tcPr>
            <w:tcW w:w="566" w:type="dxa"/>
            <w:vAlign w:val="center"/>
          </w:tcPr>
          <w:p w14:paraId="0731D372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1D896C1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C03B61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56DA27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9FE90B7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62FE73F9" w14:textId="77777777" w:rsidTr="00F14664">
        <w:tc>
          <w:tcPr>
            <w:tcW w:w="566" w:type="dxa"/>
            <w:vAlign w:val="center"/>
          </w:tcPr>
          <w:p w14:paraId="285F86BA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3C0578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4EA943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64592A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6179D68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8427633" w14:textId="77777777" w:rsidTr="00F14664">
        <w:tc>
          <w:tcPr>
            <w:tcW w:w="566" w:type="dxa"/>
            <w:vAlign w:val="center"/>
          </w:tcPr>
          <w:p w14:paraId="56B40573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5341FF7E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5F36223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50898A2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5D4300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46FD298D" w14:textId="77777777" w:rsidTr="00F14664">
        <w:tc>
          <w:tcPr>
            <w:tcW w:w="566" w:type="dxa"/>
            <w:vAlign w:val="center"/>
          </w:tcPr>
          <w:p w14:paraId="18BD4238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2FA220F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9D71CD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C7A22AC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490EDBD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294AD823" w14:textId="77777777" w:rsidTr="00F14664">
        <w:tc>
          <w:tcPr>
            <w:tcW w:w="566" w:type="dxa"/>
            <w:vAlign w:val="center"/>
          </w:tcPr>
          <w:p w14:paraId="792FE168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3CE7552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1BABB79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3B6BF9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4DFD067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34010744" w14:textId="77777777" w:rsidTr="00F14664">
        <w:tc>
          <w:tcPr>
            <w:tcW w:w="566" w:type="dxa"/>
            <w:vAlign w:val="center"/>
          </w:tcPr>
          <w:p w14:paraId="37526C97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701CA755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64C56DA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9AC9D20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E148361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A56" w:rsidRPr="00F84A56" w14:paraId="05C6AF42" w14:textId="77777777" w:rsidTr="00F14664">
        <w:tc>
          <w:tcPr>
            <w:tcW w:w="566" w:type="dxa"/>
            <w:vAlign w:val="center"/>
          </w:tcPr>
          <w:p w14:paraId="26808C2E" w14:textId="77777777" w:rsidR="00F84A56" w:rsidRPr="00F84A56" w:rsidRDefault="00F84A56" w:rsidP="003139C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2C8E7756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084E1AD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34D295F8" w14:textId="77777777" w:rsidR="00F84A56" w:rsidRPr="00F84A56" w:rsidRDefault="00F84A56" w:rsidP="003139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DD02922" w14:textId="77777777" w:rsidR="00F84A56" w:rsidRPr="00F84A56" w:rsidRDefault="00F84A56" w:rsidP="003139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3E2968" w14:textId="77777777" w:rsidR="00F84A56" w:rsidRPr="00C666BF" w:rsidRDefault="00F84A56" w:rsidP="00F84A56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8E7DB5A" w14:textId="77777777" w:rsidR="00A5393B" w:rsidRPr="00C666BF" w:rsidRDefault="00F84A56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5393B">
        <w:rPr>
          <w:rFonts w:ascii="Arial" w:eastAsia="Times New Roman" w:hAnsi="Arial" w:cs="Arial"/>
          <w:sz w:val="24"/>
          <w:szCs w:val="24"/>
        </w:rPr>
        <w:t>Balikpapan</w:t>
      </w:r>
      <w:r w:rsidR="00A5393B"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A5393B">
        <w:rPr>
          <w:rFonts w:ascii="Arial" w:eastAsia="Times New Roman" w:hAnsi="Arial" w:cs="Arial"/>
          <w:sz w:val="24"/>
          <w:szCs w:val="24"/>
        </w:rPr>
        <w:t>……………... 2021</w:t>
      </w:r>
    </w:p>
    <w:p w14:paraId="71D714D0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Dosen </w:t>
      </w:r>
      <w:proofErr w:type="spellStart"/>
      <w:r>
        <w:rPr>
          <w:rFonts w:ascii="Arial" w:eastAsia="Times New Roman" w:hAnsi="Arial" w:cs="Arial"/>
          <w:sz w:val="24"/>
          <w:szCs w:val="24"/>
        </w:rPr>
        <w:t>Pendamping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Lapangan</w:t>
      </w:r>
      <w:proofErr w:type="spellEnd"/>
    </w:p>
    <w:p w14:paraId="634658FC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CD0AB44" w14:textId="77777777" w:rsidR="00A5393B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C4722E1" w14:textId="77777777" w:rsidR="00A5393B" w:rsidRPr="00C666BF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011B6AE" w14:textId="77777777" w:rsidR="00A5393B" w:rsidRPr="005A5C79" w:rsidRDefault="00A5393B" w:rsidP="00A5393B">
      <w:pPr>
        <w:shd w:val="clear" w:color="auto" w:fill="FFFFFF" w:themeFill="background1"/>
        <w:tabs>
          <w:tab w:val="left" w:pos="4678"/>
        </w:tabs>
        <w:spacing w:after="0" w:line="240" w:lineRule="auto"/>
        <w:ind w:left="467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(………………………………..)</w:t>
      </w:r>
    </w:p>
    <w:p w14:paraId="5984EB69" w14:textId="480EC145" w:rsidR="00F84A56" w:rsidRPr="00C666BF" w:rsidRDefault="00A5393B" w:rsidP="00A5393B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666BF">
        <w:rPr>
          <w:rFonts w:ascii="Arial" w:eastAsia="Times New Roman" w:hAnsi="Arial" w:cs="Arial"/>
          <w:sz w:val="24"/>
          <w:szCs w:val="24"/>
        </w:rPr>
        <w:t>NI</w:t>
      </w:r>
      <w:r>
        <w:rPr>
          <w:rFonts w:ascii="Arial" w:eastAsia="Times New Roman" w:hAnsi="Arial" w:cs="Arial"/>
          <w:sz w:val="24"/>
          <w:szCs w:val="24"/>
        </w:rPr>
        <w:t>K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..</w:t>
      </w:r>
      <w:proofErr w:type="gramEnd"/>
      <w:r>
        <w:rPr>
          <w:rFonts w:ascii="Arial" w:eastAsia="Times New Roman" w:hAnsi="Arial" w:cs="Arial"/>
          <w:sz w:val="24"/>
          <w:szCs w:val="24"/>
        </w:rPr>
        <w:t>…………………………..</w:t>
      </w:r>
    </w:p>
    <w:p w14:paraId="5B47FFFF" w14:textId="77777777" w:rsidR="00F84A56" w:rsidRDefault="00F84A56" w:rsidP="00F84A5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34C634" w14:textId="77777777" w:rsidR="009563F3" w:rsidRDefault="009563F3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A4C0AA" w14:textId="77777777" w:rsidR="00554E65" w:rsidRPr="00C666BF" w:rsidRDefault="00554E65" w:rsidP="009563F3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67FF253" w14:textId="364C551D" w:rsidR="009563F3" w:rsidRDefault="00B712D4" w:rsidP="0041405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</w:t>
      </w:r>
      <w:r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H</w:t>
      </w:r>
      <w:r w:rsidR="009563F3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414052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file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0"/>
          <w:szCs w:val="24"/>
        </w:rPr>
        <w:t>diserahkan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LPPM, </w:t>
      </w:r>
      <w:r w:rsidR="009563F3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soft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414052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file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hyperlink r:id="rId10" w:history="1">
        <w:r w:rsidR="00554E65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p w14:paraId="7E02AC58" w14:textId="789ACB33" w:rsidR="00EC11C0" w:rsidRPr="00F14664" w:rsidRDefault="00EC11C0" w:rsidP="00EC11C0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F14664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 xml:space="preserve">NILAI </w:t>
      </w:r>
      <w:r w:rsidR="00F84A56" w:rsidRPr="00F14664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AKHIR </w:t>
      </w:r>
      <w:r w:rsidR="00BA1D14" w:rsidRPr="00F14664">
        <w:rPr>
          <w:rFonts w:ascii="Arial" w:eastAsia="Times New Roman" w:hAnsi="Arial" w:cs="Arial"/>
          <w:b/>
          <w:bCs/>
          <w:sz w:val="28"/>
          <w:szCs w:val="28"/>
          <w:u w:val="single"/>
        </w:rPr>
        <w:t>KKN</w:t>
      </w:r>
    </w:p>
    <w:p w14:paraId="65724F46" w14:textId="77777777" w:rsidR="00A5393B" w:rsidRPr="00C666BF" w:rsidRDefault="00A5393B" w:rsidP="00EC11C0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79A9BE9" w14:textId="4297B64A"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A5393B">
        <w:rPr>
          <w:rFonts w:ascii="Arial" w:eastAsia="Times New Roman" w:hAnsi="Arial" w:cs="Arial"/>
          <w:b/>
          <w:bCs/>
          <w:sz w:val="24"/>
          <w:szCs w:val="24"/>
        </w:rPr>
        <w:t>Menyiapkan</w:t>
      </w:r>
      <w:proofErr w:type="spellEnd"/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Masyarakat </w:t>
      </w:r>
      <w:proofErr w:type="spellStart"/>
      <w:r w:rsidR="00A5393B">
        <w:rPr>
          <w:rFonts w:ascii="Arial" w:eastAsia="Times New Roman" w:hAnsi="Arial" w:cs="Arial"/>
          <w:b/>
          <w:bCs/>
          <w:sz w:val="24"/>
          <w:szCs w:val="24"/>
        </w:rPr>
        <w:t>Menuju</w:t>
      </w:r>
      <w:proofErr w:type="spellEnd"/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Era </w:t>
      </w:r>
      <w:r w:rsidR="00A5393B" w:rsidRPr="00A5393B">
        <w:rPr>
          <w:rFonts w:ascii="Arial" w:eastAsia="Times New Roman" w:hAnsi="Arial" w:cs="Arial"/>
          <w:b/>
          <w:bCs/>
          <w:i/>
          <w:iCs/>
          <w:sz w:val="24"/>
          <w:szCs w:val="24"/>
        </w:rPr>
        <w:t>New</w:t>
      </w:r>
      <w:r w:rsidR="00A5393B">
        <w:rPr>
          <w:rFonts w:ascii="Arial" w:eastAsia="Times New Roman" w:hAnsi="Arial" w:cs="Arial"/>
          <w:b/>
          <w:bCs/>
          <w:sz w:val="24"/>
          <w:szCs w:val="24"/>
        </w:rPr>
        <w:t xml:space="preserve"> Normal</w:t>
      </w:r>
    </w:p>
    <w:p w14:paraId="115C21DF" w14:textId="77777777"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554E65">
        <w:rPr>
          <w:rFonts w:ascii="Arial" w:eastAsia="Times New Roman" w:hAnsi="Arial" w:cs="Arial"/>
          <w:b/>
          <w:bCs/>
          <w:sz w:val="24"/>
          <w:szCs w:val="24"/>
        </w:rPr>
        <w:t>Manggar</w:t>
      </w:r>
      <w:proofErr w:type="spellEnd"/>
    </w:p>
    <w:p w14:paraId="168C34E4" w14:textId="77777777"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 w:rsidR="00554E65"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14:paraId="1BD5D03E" w14:textId="77777777"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Balikpapan</w:t>
      </w:r>
    </w:p>
    <w:p w14:paraId="74A2A3F3" w14:textId="77777777" w:rsidR="00EC11C0" w:rsidRPr="004024D8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24D8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>: Kalimantan Timur</w:t>
      </w:r>
    </w:p>
    <w:p w14:paraId="1E78A1C8" w14:textId="77777777" w:rsidR="00EC11C0" w:rsidRPr="00C666BF" w:rsidRDefault="00EC11C0" w:rsidP="00EC11C0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316" w:type="dxa"/>
        <w:tblLayout w:type="fixed"/>
        <w:tblLook w:val="04A0" w:firstRow="1" w:lastRow="0" w:firstColumn="1" w:lastColumn="0" w:noHBand="0" w:noVBand="1"/>
      </w:tblPr>
      <w:tblGrid>
        <w:gridCol w:w="546"/>
        <w:gridCol w:w="2001"/>
        <w:gridCol w:w="2480"/>
        <w:gridCol w:w="1451"/>
        <w:gridCol w:w="900"/>
        <w:gridCol w:w="938"/>
      </w:tblGrid>
      <w:tr w:rsidR="003139C1" w:rsidRPr="00F84A56" w14:paraId="2ECA258C" w14:textId="77777777" w:rsidTr="00F14664">
        <w:tc>
          <w:tcPr>
            <w:tcW w:w="546" w:type="dxa"/>
            <w:vAlign w:val="center"/>
          </w:tcPr>
          <w:p w14:paraId="14E33CEA" w14:textId="77777777"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01" w:type="dxa"/>
            <w:vAlign w:val="center"/>
          </w:tcPr>
          <w:p w14:paraId="6CA4ACE1" w14:textId="77777777"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NPM</w:t>
            </w:r>
          </w:p>
        </w:tc>
        <w:tc>
          <w:tcPr>
            <w:tcW w:w="2480" w:type="dxa"/>
            <w:vAlign w:val="center"/>
          </w:tcPr>
          <w:p w14:paraId="048925B5" w14:textId="77777777"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MAHASISWA</w:t>
            </w:r>
          </w:p>
        </w:tc>
        <w:tc>
          <w:tcPr>
            <w:tcW w:w="1451" w:type="dxa"/>
            <w:vAlign w:val="center"/>
          </w:tcPr>
          <w:p w14:paraId="1C784EDF" w14:textId="721610E2" w:rsidR="003139C1" w:rsidRPr="00F84A56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FAK</w:t>
            </w:r>
            <w:r w:rsidR="00F1466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84A56">
              <w:rPr>
                <w:rFonts w:ascii="Arial" w:eastAsia="Times New Roman" w:hAnsi="Arial" w:cs="Arial"/>
                <w:b/>
                <w:sz w:val="20"/>
                <w:szCs w:val="20"/>
              </w:rPr>
              <w:t>PRODI</w:t>
            </w:r>
          </w:p>
        </w:tc>
        <w:tc>
          <w:tcPr>
            <w:tcW w:w="900" w:type="dxa"/>
            <w:vAlign w:val="center"/>
          </w:tcPr>
          <w:p w14:paraId="4E768ABE" w14:textId="77777777" w:rsidR="003139C1" w:rsidRPr="003139C1" w:rsidRDefault="003E011A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RATA</w:t>
            </w:r>
            <w:r w:rsidR="00DC5A1B">
              <w:rPr>
                <w:rFonts w:ascii="Arial" w:eastAsia="Times New Roman" w:hAnsi="Arial" w:cs="Arial"/>
                <w:b/>
                <w:sz w:val="20"/>
                <w:szCs w:val="20"/>
              </w:rPr>
              <w:t>-RATA</w:t>
            </w:r>
          </w:p>
        </w:tc>
        <w:tc>
          <w:tcPr>
            <w:tcW w:w="938" w:type="dxa"/>
            <w:vAlign w:val="center"/>
          </w:tcPr>
          <w:p w14:paraId="34B56AAC" w14:textId="77777777" w:rsidR="003139C1" w:rsidRPr="003139C1" w:rsidRDefault="003139C1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9C1">
              <w:rPr>
                <w:rFonts w:ascii="Arial" w:eastAsia="Times New Roman" w:hAnsi="Arial" w:cs="Arial"/>
                <w:b/>
                <w:sz w:val="20"/>
                <w:szCs w:val="20"/>
              </w:rPr>
              <w:t>NILAI</w:t>
            </w:r>
          </w:p>
        </w:tc>
      </w:tr>
      <w:tr w:rsidR="003139C1" w:rsidRPr="00F84A56" w14:paraId="213EB48C" w14:textId="77777777" w:rsidTr="00F14664">
        <w:tc>
          <w:tcPr>
            <w:tcW w:w="546" w:type="dxa"/>
            <w:vAlign w:val="center"/>
          </w:tcPr>
          <w:p w14:paraId="1C0F3644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EA19058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72B37F0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00DE65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49ECD3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F0F18FF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434B6F3D" w14:textId="77777777" w:rsidTr="00F14664">
        <w:tc>
          <w:tcPr>
            <w:tcW w:w="546" w:type="dxa"/>
            <w:vAlign w:val="center"/>
          </w:tcPr>
          <w:p w14:paraId="7DA12464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29FDFFC0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10492020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0622804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A60ABB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CF66346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49CADA63" w14:textId="77777777" w:rsidTr="00F14664">
        <w:tc>
          <w:tcPr>
            <w:tcW w:w="546" w:type="dxa"/>
            <w:vAlign w:val="center"/>
          </w:tcPr>
          <w:p w14:paraId="3FF745E9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C41D1D1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541AEE0E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82B7298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D7ED17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7AF43D9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03A224D7" w14:textId="77777777" w:rsidTr="00F14664">
        <w:tc>
          <w:tcPr>
            <w:tcW w:w="546" w:type="dxa"/>
            <w:vAlign w:val="center"/>
          </w:tcPr>
          <w:p w14:paraId="0628D9CA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6837DB58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41E6AB51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9470EE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148565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C4E51BB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0D4E8BA3" w14:textId="77777777" w:rsidTr="00F14664">
        <w:tc>
          <w:tcPr>
            <w:tcW w:w="546" w:type="dxa"/>
            <w:vAlign w:val="center"/>
          </w:tcPr>
          <w:p w14:paraId="7E6BFE87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10108A9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5A26F64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3983EAC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A9232E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DB75541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0638C73D" w14:textId="77777777" w:rsidTr="00F14664">
        <w:tc>
          <w:tcPr>
            <w:tcW w:w="546" w:type="dxa"/>
            <w:vAlign w:val="center"/>
          </w:tcPr>
          <w:p w14:paraId="194FAAB5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2054A7F7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ABC69C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932AFD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919073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535F331D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1DB2B327" w14:textId="77777777" w:rsidTr="00F14664">
        <w:tc>
          <w:tcPr>
            <w:tcW w:w="546" w:type="dxa"/>
            <w:vAlign w:val="center"/>
          </w:tcPr>
          <w:p w14:paraId="4B40319F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78BC7F0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261CFFC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D74E96A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2B4C83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0D2348F6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35E9D08B" w14:textId="77777777" w:rsidTr="00F14664">
        <w:tc>
          <w:tcPr>
            <w:tcW w:w="546" w:type="dxa"/>
            <w:vAlign w:val="center"/>
          </w:tcPr>
          <w:p w14:paraId="6B8F91F8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7DDFB6C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A73C87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6DF0EF2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4D21D9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581843B1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7DEF2012" w14:textId="77777777" w:rsidTr="00F14664">
        <w:tc>
          <w:tcPr>
            <w:tcW w:w="546" w:type="dxa"/>
            <w:vAlign w:val="center"/>
          </w:tcPr>
          <w:p w14:paraId="65F225E8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15A52514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B8C240A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A4F812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1B8AC4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26A75EDE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48711609" w14:textId="77777777" w:rsidTr="00F14664">
        <w:tc>
          <w:tcPr>
            <w:tcW w:w="546" w:type="dxa"/>
            <w:vAlign w:val="center"/>
          </w:tcPr>
          <w:p w14:paraId="59AE3FEF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CD79529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4581F77F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600A66B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FD2434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7627D62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45C3A375" w14:textId="77777777" w:rsidTr="00F14664">
        <w:tc>
          <w:tcPr>
            <w:tcW w:w="546" w:type="dxa"/>
            <w:vAlign w:val="center"/>
          </w:tcPr>
          <w:p w14:paraId="3567244C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50E846F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9F70C8D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5A97E7A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65CE89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6B12ACC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5439B59F" w14:textId="77777777" w:rsidTr="00F14664">
        <w:tc>
          <w:tcPr>
            <w:tcW w:w="546" w:type="dxa"/>
            <w:vAlign w:val="center"/>
          </w:tcPr>
          <w:p w14:paraId="7D62A70D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CAF9EF9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8729D0A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FFF2F4C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C645F5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076AF8E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6DD4779E" w14:textId="77777777" w:rsidTr="00F14664">
        <w:tc>
          <w:tcPr>
            <w:tcW w:w="546" w:type="dxa"/>
            <w:vAlign w:val="center"/>
          </w:tcPr>
          <w:p w14:paraId="44F98933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34114DB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16DEECFA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135EC98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C2386C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1FB395E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21D1AC95" w14:textId="77777777" w:rsidTr="00F14664">
        <w:tc>
          <w:tcPr>
            <w:tcW w:w="546" w:type="dxa"/>
            <w:vAlign w:val="center"/>
          </w:tcPr>
          <w:p w14:paraId="0AFDCDE4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5D06BD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7C5B992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76D0529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6BB7AF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B727A7B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3195DEBD" w14:textId="77777777" w:rsidTr="00F14664">
        <w:tc>
          <w:tcPr>
            <w:tcW w:w="546" w:type="dxa"/>
            <w:vAlign w:val="center"/>
          </w:tcPr>
          <w:p w14:paraId="03D69930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5ABF7DBC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F47711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2CA200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3B6783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4FEE4A2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7A4EF474" w14:textId="77777777" w:rsidTr="00F14664">
        <w:tc>
          <w:tcPr>
            <w:tcW w:w="546" w:type="dxa"/>
            <w:vAlign w:val="center"/>
          </w:tcPr>
          <w:p w14:paraId="5D8EC1DD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8B026E2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28D07FA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1BDCB1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24E548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277CD047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0521433D" w14:textId="77777777" w:rsidTr="00F14664">
        <w:tc>
          <w:tcPr>
            <w:tcW w:w="546" w:type="dxa"/>
            <w:vAlign w:val="center"/>
          </w:tcPr>
          <w:p w14:paraId="4204FCFA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5469DFF5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CC18B5F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80CC5C2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B5BE7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07D157C8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3CB5D68C" w14:textId="77777777" w:rsidTr="00F14664">
        <w:tc>
          <w:tcPr>
            <w:tcW w:w="546" w:type="dxa"/>
            <w:vAlign w:val="center"/>
          </w:tcPr>
          <w:p w14:paraId="681D3BBF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489FE41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CEBE4B8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0B25046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BE306C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2547268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3400669A" w14:textId="77777777" w:rsidTr="00F14664">
        <w:tc>
          <w:tcPr>
            <w:tcW w:w="546" w:type="dxa"/>
            <w:vAlign w:val="center"/>
          </w:tcPr>
          <w:p w14:paraId="26F49FBD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11A0D833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292DB64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6F77461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387A0A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7AEB270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139C1" w:rsidRPr="00F84A56" w14:paraId="0FA998C4" w14:textId="77777777" w:rsidTr="00F14664">
        <w:tc>
          <w:tcPr>
            <w:tcW w:w="546" w:type="dxa"/>
            <w:vAlign w:val="center"/>
          </w:tcPr>
          <w:p w14:paraId="0E6CFBB6" w14:textId="77777777" w:rsidR="003139C1" w:rsidRPr="00F84A56" w:rsidRDefault="003139C1" w:rsidP="003139C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6013FD3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8FA38CC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261DE53" w14:textId="77777777" w:rsidR="003139C1" w:rsidRPr="00F84A56" w:rsidRDefault="003139C1" w:rsidP="006941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9AE580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2463470E" w14:textId="77777777" w:rsidR="003139C1" w:rsidRPr="003139C1" w:rsidRDefault="003139C1" w:rsidP="00F84A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8563EE9" w14:textId="77777777" w:rsidR="00EC11C0" w:rsidRPr="00C666BF" w:rsidRDefault="00EC11C0" w:rsidP="00EC11C0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FB87B30" w14:textId="23A3F9B5" w:rsidR="00150C5C" w:rsidRDefault="00FF13CF" w:rsidP="00414052">
      <w:pPr>
        <w:shd w:val="clear" w:color="auto" w:fill="FFFFFF" w:themeFill="background1"/>
        <w:tabs>
          <w:tab w:val="left" w:pos="4962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50C5C">
        <w:rPr>
          <w:rFonts w:ascii="Arial" w:eastAsia="Times New Roman" w:hAnsi="Arial" w:cs="Arial"/>
          <w:sz w:val="24"/>
          <w:szCs w:val="24"/>
        </w:rPr>
        <w:t>Balikpapan</w:t>
      </w:r>
      <w:r w:rsidR="00150C5C" w:rsidRPr="00C666BF">
        <w:rPr>
          <w:rFonts w:ascii="Arial" w:eastAsia="Times New Roman" w:hAnsi="Arial" w:cs="Arial"/>
          <w:sz w:val="24"/>
          <w:szCs w:val="24"/>
        </w:rPr>
        <w:t xml:space="preserve">, </w:t>
      </w:r>
      <w:r w:rsidR="00DC5A1B">
        <w:rPr>
          <w:rFonts w:ascii="Arial" w:eastAsia="Times New Roman" w:hAnsi="Arial" w:cs="Arial"/>
          <w:sz w:val="24"/>
          <w:szCs w:val="24"/>
        </w:rPr>
        <w:t>………</w:t>
      </w:r>
      <w:r w:rsidR="00414052">
        <w:rPr>
          <w:rFonts w:ascii="Arial" w:eastAsia="Times New Roman" w:hAnsi="Arial" w:cs="Arial"/>
          <w:sz w:val="24"/>
          <w:szCs w:val="24"/>
        </w:rPr>
        <w:t xml:space="preserve">……... </w:t>
      </w:r>
      <w:r w:rsidR="00DC5A1B">
        <w:rPr>
          <w:rFonts w:ascii="Arial" w:eastAsia="Times New Roman" w:hAnsi="Arial" w:cs="Arial"/>
          <w:sz w:val="24"/>
          <w:szCs w:val="24"/>
        </w:rPr>
        <w:t>202</w:t>
      </w:r>
      <w:r w:rsidR="00F14664">
        <w:rPr>
          <w:rFonts w:ascii="Arial" w:eastAsia="Times New Roman" w:hAnsi="Arial" w:cs="Arial"/>
          <w:sz w:val="24"/>
          <w:szCs w:val="24"/>
        </w:rPr>
        <w:t>1</w:t>
      </w:r>
    </w:p>
    <w:tbl>
      <w:tblPr>
        <w:tblStyle w:val="TableGrid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A5393B" w14:paraId="76FB4D9E" w14:textId="77777777" w:rsidTr="00414052">
        <w:trPr>
          <w:jc w:val="center"/>
        </w:trPr>
        <w:tc>
          <w:tcPr>
            <w:tcW w:w="4592" w:type="dxa"/>
          </w:tcPr>
          <w:p w14:paraId="6EFF1333" w14:textId="0C8E91E9" w:rsid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Mengetahui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A907759" w14:textId="77777777" w:rsid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Ka. LPPM/BPIT UNIBA</w:t>
            </w:r>
          </w:p>
          <w:p w14:paraId="233F79DC" w14:textId="77777777" w:rsid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32AF4F" w14:textId="77777777" w:rsid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DA3DB0" w14:textId="77777777" w:rsid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140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C. </w:t>
            </w:r>
            <w:proofErr w:type="spellStart"/>
            <w:r w:rsidRPr="004140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Prihandoyo</w:t>
            </w:r>
            <w:proofErr w:type="spellEnd"/>
            <w:r w:rsidRPr="004140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, S.E., M.M</w:t>
            </w:r>
          </w:p>
          <w:p w14:paraId="790D7604" w14:textId="03F9B67B" w:rsidR="00414052" w:rsidRPr="00414052" w:rsidRDefault="00414052" w:rsidP="00414052">
            <w:pPr>
              <w:tabs>
                <w:tab w:val="left" w:pos="4678"/>
              </w:tabs>
              <w:spacing w:after="150"/>
              <w:ind w:left="22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 ……………………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92" w:type="dxa"/>
          </w:tcPr>
          <w:p w14:paraId="78E1E156" w14:textId="77777777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738ADD" w14:textId="1EECAE27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Pendamping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Lapangan</w:t>
            </w:r>
            <w:proofErr w:type="spellEnd"/>
          </w:p>
          <w:p w14:paraId="78A32D27" w14:textId="77777777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082E86" w14:textId="77777777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EDA02B" w14:textId="19F2E47A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sz w:val="24"/>
              </w:rPr>
              <w:t>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147566F4" w14:textId="4A845206" w:rsidR="00414052" w:rsidRDefault="00414052" w:rsidP="00414052">
            <w:pPr>
              <w:tabs>
                <w:tab w:val="left" w:pos="4678"/>
              </w:tabs>
              <w:spacing w:after="150"/>
              <w:ind w:left="6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 ……………………………</w:t>
            </w:r>
          </w:p>
        </w:tc>
      </w:tr>
    </w:tbl>
    <w:p w14:paraId="61D62FE4" w14:textId="77777777" w:rsidR="00A5393B" w:rsidRPr="00C666BF" w:rsidRDefault="00A5393B" w:rsidP="00FF13CF">
      <w:pPr>
        <w:shd w:val="clear" w:color="auto" w:fill="FFFFFF" w:themeFill="background1"/>
        <w:tabs>
          <w:tab w:val="left" w:pos="4678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804420" w14:textId="54806040" w:rsidR="00414052" w:rsidRPr="00414052" w:rsidRDefault="00B712D4" w:rsidP="0041405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FF" w:themeColor="hyperlink"/>
          <w:sz w:val="20"/>
          <w:szCs w:val="24"/>
          <w:u w:val="single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>*</w:t>
      </w:r>
      <w:r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H</w:t>
      </w:r>
      <w:r w:rsidR="009563F3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ard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file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0"/>
          <w:szCs w:val="24"/>
        </w:rPr>
        <w:t>diserahkan</w:t>
      </w:r>
      <w:proofErr w:type="spellEnd"/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LPPM, </w:t>
      </w:r>
      <w:r w:rsidR="009563F3" w:rsidRP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soft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414052">
        <w:rPr>
          <w:rFonts w:ascii="Arial" w:eastAsia="Times New Roman" w:hAnsi="Arial" w:cs="Arial"/>
          <w:i/>
          <w:iCs/>
          <w:color w:val="FF0000"/>
          <w:sz w:val="20"/>
          <w:szCs w:val="24"/>
        </w:rPr>
        <w:t>file</w:t>
      </w:r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proofErr w:type="spellStart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>ke</w:t>
      </w:r>
      <w:proofErr w:type="spellEnd"/>
      <w:r w:rsidR="009563F3" w:rsidRPr="009563F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hyperlink r:id="rId11" w:history="1">
        <w:r w:rsidR="003E011A" w:rsidRPr="00EB3C4E">
          <w:rPr>
            <w:rStyle w:val="Hyperlink"/>
            <w:rFonts w:ascii="Arial" w:eastAsia="Times New Roman" w:hAnsi="Arial" w:cs="Arial"/>
            <w:sz w:val="20"/>
            <w:szCs w:val="24"/>
          </w:rPr>
          <w:t>kkn@uniba-bpn.ac.id</w:t>
        </w:r>
      </w:hyperlink>
    </w:p>
    <w:sectPr w:rsidR="00414052" w:rsidRPr="00414052" w:rsidSect="005A5C79">
      <w:headerReference w:type="default" r:id="rId12"/>
      <w:footerReference w:type="default" r:id="rId13"/>
      <w:pgSz w:w="11907" w:h="16840" w:code="9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84CC" w14:textId="77777777" w:rsidR="0063241B" w:rsidRDefault="0063241B" w:rsidP="00DF12FA">
      <w:pPr>
        <w:spacing w:after="0" w:line="240" w:lineRule="auto"/>
      </w:pPr>
      <w:r>
        <w:separator/>
      </w:r>
    </w:p>
  </w:endnote>
  <w:endnote w:type="continuationSeparator" w:id="0">
    <w:p w14:paraId="4304DF14" w14:textId="77777777" w:rsidR="0063241B" w:rsidRDefault="0063241B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39671"/>
      <w:docPartObj>
        <w:docPartGallery w:val="Page Numbers (Bottom of Page)"/>
        <w:docPartUnique/>
      </w:docPartObj>
    </w:sdtPr>
    <w:sdtEndPr/>
    <w:sdtContent>
      <w:p w14:paraId="5F4A94D0" w14:textId="7DFC3DC3" w:rsidR="00C36703" w:rsidRDefault="00C36703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</w:t>
        </w:r>
        <w:proofErr w:type="spellStart"/>
        <w:r>
          <w:rPr>
            <w:color w:val="0070C0"/>
          </w:rPr>
          <w:t>Gelombang</w:t>
        </w:r>
        <w:proofErr w:type="spellEnd"/>
        <w:r>
          <w:rPr>
            <w:color w:val="0070C0"/>
          </w:rPr>
          <w:t xml:space="preserve"> </w:t>
        </w:r>
        <w:r w:rsidR="005A5C79">
          <w:rPr>
            <w:color w:val="0070C0"/>
          </w:rPr>
          <w:t>IX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 xml:space="preserve">niversitas Balikpapan </w:t>
        </w:r>
        <w:proofErr w:type="spellStart"/>
        <w:r>
          <w:rPr>
            <w:color w:val="0070C0"/>
          </w:rPr>
          <w:t>Tahun</w:t>
        </w:r>
        <w:proofErr w:type="spellEnd"/>
        <w:r w:rsidR="00DC5A1B">
          <w:rPr>
            <w:color w:val="0070C0"/>
          </w:rPr>
          <w:t xml:space="preserve"> 2020</w:t>
        </w:r>
        <w:r w:rsidR="005A5C79">
          <w:rPr>
            <w:color w:val="0070C0"/>
          </w:rPr>
          <w:t>/2021</w:t>
        </w:r>
        <w:r w:rsidRPr="003B2211">
          <w:rPr>
            <w:color w:val="0070C0"/>
          </w:rPr>
          <w:t xml:space="preserve"> </w:t>
        </w:r>
        <w:r>
          <w:t xml:space="preserve">| </w:t>
        </w:r>
        <w:r w:rsidR="00125446">
          <w:fldChar w:fldCharType="begin"/>
        </w:r>
        <w:r w:rsidR="00125446">
          <w:instrText xml:space="preserve"> PAGE   \* MERGEFORMAT </w:instrText>
        </w:r>
        <w:r w:rsidR="00125446">
          <w:fldChar w:fldCharType="separate"/>
        </w:r>
        <w:r w:rsidR="00B712D4">
          <w:rPr>
            <w:noProof/>
          </w:rPr>
          <w:t>3</w:t>
        </w:r>
        <w:r w:rsidR="00125446">
          <w:rPr>
            <w:noProof/>
          </w:rPr>
          <w:fldChar w:fldCharType="end"/>
        </w:r>
      </w:p>
    </w:sdtContent>
  </w:sdt>
  <w:p w14:paraId="4B3BE713" w14:textId="77777777" w:rsidR="00C36703" w:rsidRDefault="00C3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3331" w14:textId="77777777" w:rsidR="0063241B" w:rsidRDefault="0063241B" w:rsidP="00DF12FA">
      <w:pPr>
        <w:spacing w:after="0" w:line="240" w:lineRule="auto"/>
      </w:pPr>
      <w:r>
        <w:separator/>
      </w:r>
    </w:p>
  </w:footnote>
  <w:footnote w:type="continuationSeparator" w:id="0">
    <w:p w14:paraId="7ABFF5CD" w14:textId="77777777" w:rsidR="0063241B" w:rsidRDefault="0063241B" w:rsidP="00DF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6A65" w14:textId="77B6F231" w:rsidR="005A5C79" w:rsidRDefault="005A5C79" w:rsidP="005A5C79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752" behindDoc="0" locked="0" layoutInCell="1" allowOverlap="1" wp14:anchorId="40762BF9" wp14:editId="2840570E">
          <wp:simplePos x="0" y="0"/>
          <wp:positionH relativeFrom="column">
            <wp:posOffset>2308860</wp:posOffset>
          </wp:positionH>
          <wp:positionV relativeFrom="paragraph">
            <wp:posOffset>-99695</wp:posOffset>
          </wp:positionV>
          <wp:extent cx="777240" cy="7245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6DFD8" w14:textId="77777777" w:rsidR="005A5C79" w:rsidRDefault="005A5C79" w:rsidP="005A5C79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</w:p>
  <w:p w14:paraId="21D3E36B" w14:textId="77777777" w:rsidR="005A5C79" w:rsidRDefault="005A5C79" w:rsidP="005A5C79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</w:p>
  <w:p w14:paraId="1446E4EB" w14:textId="77777777" w:rsidR="005A5C79" w:rsidRDefault="005A5C79" w:rsidP="005A5C79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</w:p>
  <w:p w14:paraId="401F74A4" w14:textId="58C83931" w:rsidR="005A5C79" w:rsidRPr="00C666BF" w:rsidRDefault="005A5C79" w:rsidP="005A5C79">
    <w:pPr>
      <w:shd w:val="clear" w:color="auto" w:fill="FFFFFF" w:themeFill="background1"/>
      <w:spacing w:after="0" w:line="240" w:lineRule="auto"/>
      <w:ind w:left="142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KKN GELOMBANG IX</w:t>
    </w:r>
  </w:p>
  <w:p w14:paraId="11CA8A27" w14:textId="77777777" w:rsidR="005A5C79" w:rsidRPr="00C666BF" w:rsidRDefault="005A5C79" w:rsidP="005A5C79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 w:rsidRPr="00C666BF">
      <w:rPr>
        <w:rFonts w:ascii="Arial" w:eastAsia="Times New Roman" w:hAnsi="Arial" w:cs="Arial"/>
        <w:b/>
        <w:bCs/>
        <w:sz w:val="24"/>
        <w:szCs w:val="24"/>
      </w:rPr>
      <w:t>UNIVERSITAS BALIKPAPAN</w:t>
    </w:r>
  </w:p>
  <w:p w14:paraId="2222B417" w14:textId="77777777" w:rsidR="005A5C79" w:rsidRDefault="005A5C79" w:rsidP="005A5C79">
    <w:pPr>
      <w:shd w:val="clear" w:color="auto" w:fill="FFFFFF" w:themeFill="background1"/>
      <w:spacing w:after="15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TAHUN AJARAN 2020/2021</w:t>
    </w:r>
  </w:p>
  <w:p w14:paraId="3E241010" w14:textId="77777777" w:rsidR="005A5C79" w:rsidRDefault="005A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6"/>
    <w:rsid w:val="00002B0E"/>
    <w:rsid w:val="00013234"/>
    <w:rsid w:val="00026B6F"/>
    <w:rsid w:val="00034F47"/>
    <w:rsid w:val="000961A9"/>
    <w:rsid w:val="000B7FC2"/>
    <w:rsid w:val="000C74DE"/>
    <w:rsid w:val="000F758E"/>
    <w:rsid w:val="00101A92"/>
    <w:rsid w:val="001030FD"/>
    <w:rsid w:val="0011493A"/>
    <w:rsid w:val="00120092"/>
    <w:rsid w:val="00125446"/>
    <w:rsid w:val="00137461"/>
    <w:rsid w:val="00150C5C"/>
    <w:rsid w:val="00152CC5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2D5FC2"/>
    <w:rsid w:val="00305941"/>
    <w:rsid w:val="003074D7"/>
    <w:rsid w:val="003139C1"/>
    <w:rsid w:val="0034078B"/>
    <w:rsid w:val="00350402"/>
    <w:rsid w:val="003541B7"/>
    <w:rsid w:val="003579C6"/>
    <w:rsid w:val="00377BF7"/>
    <w:rsid w:val="00380611"/>
    <w:rsid w:val="00395546"/>
    <w:rsid w:val="003B2211"/>
    <w:rsid w:val="003B4C22"/>
    <w:rsid w:val="003E011A"/>
    <w:rsid w:val="004024D8"/>
    <w:rsid w:val="00414052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90F7D"/>
    <w:rsid w:val="005A5C79"/>
    <w:rsid w:val="005D6A31"/>
    <w:rsid w:val="005F5BCE"/>
    <w:rsid w:val="0063241B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6F6B37"/>
    <w:rsid w:val="00725139"/>
    <w:rsid w:val="00772089"/>
    <w:rsid w:val="007A1E41"/>
    <w:rsid w:val="007A22FC"/>
    <w:rsid w:val="007A2654"/>
    <w:rsid w:val="007B7F2A"/>
    <w:rsid w:val="007C0937"/>
    <w:rsid w:val="00852C35"/>
    <w:rsid w:val="008B3EDA"/>
    <w:rsid w:val="008B4171"/>
    <w:rsid w:val="008C5E33"/>
    <w:rsid w:val="008D49AA"/>
    <w:rsid w:val="008D65E4"/>
    <w:rsid w:val="008E106A"/>
    <w:rsid w:val="008E473B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A00EC9"/>
    <w:rsid w:val="00A10536"/>
    <w:rsid w:val="00A1110D"/>
    <w:rsid w:val="00A14B56"/>
    <w:rsid w:val="00A5393B"/>
    <w:rsid w:val="00A7353B"/>
    <w:rsid w:val="00A80154"/>
    <w:rsid w:val="00A92DA5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712D4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215E1"/>
    <w:rsid w:val="00D42766"/>
    <w:rsid w:val="00D546E2"/>
    <w:rsid w:val="00D63889"/>
    <w:rsid w:val="00D75DE8"/>
    <w:rsid w:val="00D96CF8"/>
    <w:rsid w:val="00DA72E7"/>
    <w:rsid w:val="00DC5A1B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C11C0"/>
    <w:rsid w:val="00F14664"/>
    <w:rsid w:val="00F14A9C"/>
    <w:rsid w:val="00F52075"/>
    <w:rsid w:val="00F5717D"/>
    <w:rsid w:val="00F77BDC"/>
    <w:rsid w:val="00F83C29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52E8"/>
  <w15:docId w15:val="{F3D2528E-2B67-4E71-AFC8-CF9111D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@uniba-bpn.ac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n@uniba-bpn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kn@uniba-bpn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@uniba-bpn.ac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5E0547-5451-4876-98CE-2BB2E44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W I K</cp:lastModifiedBy>
  <cp:revision>4</cp:revision>
  <cp:lastPrinted>2017-07-21T08:50:00Z</cp:lastPrinted>
  <dcterms:created xsi:type="dcterms:W3CDTF">2020-12-19T16:48:00Z</dcterms:created>
  <dcterms:modified xsi:type="dcterms:W3CDTF">2020-12-19T16:51:00Z</dcterms:modified>
</cp:coreProperties>
</file>